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91" w:rsidRDefault="00276C15" w:rsidP="00276C15">
      <w:pPr>
        <w:jc w:val="center"/>
      </w:pPr>
      <w:r>
        <w:rPr>
          <w:rFonts w:cs="Cordia New"/>
          <w:noProof/>
        </w:rPr>
        <w:drawing>
          <wp:inline distT="0" distB="0" distL="0" distR="0">
            <wp:extent cx="1351915" cy="1908175"/>
            <wp:effectExtent l="133350" t="114300" r="153035" b="168275"/>
            <wp:docPr id="1" name="รูปภาพ 1" descr="E:\ครูกาญจนา\OIT65\รายงาน01-09\52105441_0_20211102-163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ครูกาญจนา\OIT65\รายงาน01-09\52105441_0_20211102-1638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908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76C15" w:rsidRPr="00DB30FA" w:rsidRDefault="00276C15" w:rsidP="00276C1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B30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DB30F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DB30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  </w:t>
      </w:r>
      <w:r w:rsidRPr="00DB30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B30FA">
        <w:rPr>
          <w:rFonts w:ascii="TH SarabunPSK" w:hAnsi="TH SarabunPSK" w:cs="TH SarabunPSK" w:hint="cs"/>
          <w:sz w:val="32"/>
          <w:szCs w:val="32"/>
          <w:cs/>
        </w:rPr>
        <w:t>นายอนันต์  เงาเดช</w:t>
      </w:r>
    </w:p>
    <w:p w:rsidR="00276C15" w:rsidRPr="00DB30FA" w:rsidRDefault="00276C15" w:rsidP="00276C1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B30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  </w:t>
      </w:r>
      <w:r w:rsidRPr="00DB30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B30FA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</w:p>
    <w:p w:rsidR="00276C15" w:rsidRPr="00DB30FA" w:rsidRDefault="00276C15" w:rsidP="00276C15">
      <w:pPr>
        <w:spacing w:after="0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B30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DB30FA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DB30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ฐานะ  </w:t>
      </w:r>
      <w:r w:rsidRPr="00DB30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B30FA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</w:p>
    <w:p w:rsidR="00276C15" w:rsidRPr="00DB30FA" w:rsidRDefault="00276C15" w:rsidP="00276C15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DB30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สังกัด  </w:t>
      </w:r>
      <w:r w:rsidRPr="00DB30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B30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Pr="00DB30F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B30FA">
        <w:rPr>
          <w:rFonts w:ascii="TH SarabunPSK" w:hAnsi="TH SarabunPSK" w:cs="TH SarabunPSK" w:hint="cs"/>
          <w:sz w:val="32"/>
          <w:szCs w:val="32"/>
          <w:cs/>
        </w:rPr>
        <w:t>.ลำปาง  เขต 1</w:t>
      </w:r>
    </w:p>
    <w:p w:rsidR="00276C15" w:rsidRDefault="00276C15" w:rsidP="00276C15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DB30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  </w:t>
      </w:r>
      <w:r w:rsidRPr="00DB30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B30FA">
        <w:rPr>
          <w:rFonts w:ascii="TH SarabunPSK" w:hAnsi="TH SarabunPSK" w:cs="TH SarabunPSK" w:hint="cs"/>
          <w:sz w:val="32"/>
          <w:szCs w:val="32"/>
          <w:cs/>
        </w:rPr>
        <w:t>เมืองยาววิทยา</w:t>
      </w:r>
    </w:p>
    <w:p w:rsidR="00DB30FA" w:rsidRPr="00DB30FA" w:rsidRDefault="00DB30FA" w:rsidP="00276C15">
      <w:pPr>
        <w:spacing w:after="0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ปริญญาโ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ท</w:t>
      </w:r>
    </w:p>
    <w:p w:rsidR="00A55199" w:rsidRPr="00E63373" w:rsidRDefault="00A55199" w:rsidP="00A55199">
      <w:pPr>
        <w:spacing w:after="0"/>
        <w:ind w:left="2160" w:firstLine="720"/>
        <w:rPr>
          <w:rFonts w:hint="cs"/>
          <w:color w:val="282828" w:themeColor="text1"/>
          <w:cs/>
        </w:rPr>
      </w:pPr>
      <w:r>
        <w:rPr>
          <w:rFonts w:hint="cs"/>
          <w:b/>
          <w:bCs/>
          <w:color w:val="282828" w:themeColor="text1"/>
          <w:cs/>
        </w:rPr>
        <w:t xml:space="preserve"> </w:t>
      </w:r>
      <w:r w:rsidRPr="00E63373">
        <w:rPr>
          <w:rFonts w:hint="cs"/>
          <w:b/>
          <w:bCs/>
          <w:color w:val="282828" w:themeColor="text1"/>
          <w:cs/>
        </w:rPr>
        <w:t>เบอร์โทรศัพท์</w:t>
      </w:r>
      <w:r w:rsidRPr="00E63373">
        <w:rPr>
          <w:rFonts w:hint="cs"/>
          <w:color w:val="282828" w:themeColor="text1"/>
          <w:cs/>
        </w:rPr>
        <w:tab/>
      </w:r>
      <w:r w:rsidRPr="00E63373">
        <w:rPr>
          <w:rFonts w:cs="Cordia New"/>
          <w:color w:val="282828" w:themeColor="text1"/>
          <w:cs/>
        </w:rPr>
        <w:t>0979942329</w:t>
      </w:r>
    </w:p>
    <w:p w:rsidR="00276C15" w:rsidRPr="00276C15" w:rsidRDefault="00276C15" w:rsidP="00276C15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276C15" w:rsidRPr="00276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15"/>
    <w:rsid w:val="00276C15"/>
    <w:rsid w:val="002C46CC"/>
    <w:rsid w:val="00777F91"/>
    <w:rsid w:val="00A55199"/>
    <w:rsid w:val="00DB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C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6C1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C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6C1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2022-09-15T07:32:00Z</dcterms:created>
  <dcterms:modified xsi:type="dcterms:W3CDTF">2022-09-15T07:32:00Z</dcterms:modified>
</cp:coreProperties>
</file>