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AD" w:rsidRPr="00AC71AD" w:rsidRDefault="00AC71AD" w:rsidP="00AC71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บันทึกการประชุมคณะกรรมการภาคี 4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ฝ่าย</w:t>
      </w:r>
      <w:r w:rsidR="004A1CB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เพื่อพิจารณาจัดซื้อหนังสือเรียน ปีการศึกษา </w:t>
      </w:r>
      <w:r w:rsidR="004A1CBD">
        <w:rPr>
          <w:rFonts w:ascii="TH SarabunPSK" w:eastAsia="Times New Roman" w:hAnsi="TH SarabunPSK" w:cs="TH SarabunPSK"/>
          <w:b/>
          <w:bCs/>
          <w:sz w:val="32"/>
          <w:szCs w:val="32"/>
        </w:rPr>
        <w:t>2560</w:t>
      </w:r>
    </w:p>
    <w:p w:rsidR="00AC71AD" w:rsidRPr="00AC71AD" w:rsidRDefault="00AC71AD" w:rsidP="00AC71AD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ลำ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พลับพลา</w:t>
      </w:r>
      <w:proofErr w:type="spell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วิทยา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คาร</w:t>
      </w:r>
      <w:proofErr w:type="spellEnd"/>
    </w:p>
    <w:p w:rsidR="00AC71AD" w:rsidRPr="00AC71AD" w:rsidRDefault="00AC71AD" w:rsidP="00AC71A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จันทร์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3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เดือน กุมภาพันธ์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พ.ศ.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25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60</w:t>
      </w:r>
    </w:p>
    <w:p w:rsidR="00AC71AD" w:rsidRPr="00AC71AD" w:rsidRDefault="004A1CBD" w:rsidP="00AC71AD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ณ ห้อง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ประชุม</w:t>
      </w:r>
      <w:r w:rsid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เวลา </w:t>
      </w:r>
      <w:r w:rsidR="006F7ACC">
        <w:rPr>
          <w:rFonts w:ascii="TH SarabunPSK" w:eastAsia="Times New Roman" w:hAnsi="TH SarabunPSK" w:cs="TH SarabunPSK"/>
          <w:b/>
          <w:bCs/>
          <w:sz w:val="32"/>
          <w:szCs w:val="32"/>
        </w:rPr>
        <w:t>13.0</w:t>
      </w:r>
      <w:r w:rsidR="00AC71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0 </w:t>
      </w:r>
      <w:r w:rsidR="00AC71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น.</w:t>
      </w:r>
    </w:p>
    <w:p w:rsidR="00AC71AD" w:rsidRPr="00AC71AD" w:rsidRDefault="00AC71AD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B56F4" w:rsidRPr="003B56F4" w:rsidRDefault="003B56F4" w:rsidP="00AC71AD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p w:rsidR="003B56F4" w:rsidRPr="00AC71AD" w:rsidRDefault="003B56F4" w:rsidP="003B56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รายชื่อคณะกรรมการภาคี  4 ฝ่าย</w:t>
      </w:r>
    </w:p>
    <w:p w:rsidR="00DE1D1D" w:rsidRDefault="003B56F4" w:rsidP="003B56F4">
      <w:pPr>
        <w:spacing w:after="0" w:line="240" w:lineRule="auto"/>
        <w:ind w:firstLine="720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AC71AD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="00DE1D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นายเสงี่ยม  </w:t>
      </w:r>
      <w:proofErr w:type="spellStart"/>
      <w:r w:rsidR="00DE1D1D">
        <w:rPr>
          <w:rFonts w:ascii="TH SarabunPSK" w:eastAsia="Times New Roman" w:hAnsi="TH SarabunPSK" w:cs="TH SarabunPSK" w:hint="cs"/>
          <w:sz w:val="32"/>
          <w:szCs w:val="32"/>
          <w:cs/>
        </w:rPr>
        <w:t>วงค์</w:t>
      </w:r>
      <w:proofErr w:type="spellEnd"/>
      <w:r w:rsidR="00DE1D1D">
        <w:rPr>
          <w:rFonts w:ascii="TH SarabunPSK" w:eastAsia="Times New Roman" w:hAnsi="TH SarabunPSK" w:cs="TH SarabunPSK" w:hint="cs"/>
          <w:sz w:val="32"/>
          <w:szCs w:val="32"/>
          <w:cs/>
        </w:rPr>
        <w:t>พล</w:t>
      </w:r>
      <w:proofErr w:type="gramEnd"/>
      <w:r w:rsidR="00DE1D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E1D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E1D1D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ผู้อำนวยการโรงเรียนลำ</w:t>
      </w:r>
      <w:proofErr w:type="spellStart"/>
      <w:r w:rsidR="00DE1D1D">
        <w:rPr>
          <w:rFonts w:ascii="TH SarabunPSK" w:eastAsia="Times New Roman" w:hAnsi="TH SarabunPSK" w:cs="TH SarabunPSK" w:hint="cs"/>
          <w:sz w:val="32"/>
          <w:szCs w:val="32"/>
          <w:cs/>
        </w:rPr>
        <w:t>พลับพลา</w:t>
      </w:r>
      <w:proofErr w:type="spellEnd"/>
      <w:r w:rsidR="00DE1D1D">
        <w:rPr>
          <w:rFonts w:ascii="TH SarabunPSK" w:eastAsia="Times New Roman" w:hAnsi="TH SarabunPSK" w:cs="TH SarabunPSK" w:hint="cs"/>
          <w:sz w:val="32"/>
          <w:szCs w:val="32"/>
          <w:cs/>
        </w:rPr>
        <w:t>วิทยา</w:t>
      </w:r>
      <w:proofErr w:type="spellStart"/>
      <w:r w:rsidR="00DE1D1D">
        <w:rPr>
          <w:rFonts w:ascii="TH SarabunPSK" w:eastAsia="Times New Roman" w:hAnsi="TH SarabunPSK" w:cs="TH SarabunPSK" w:hint="cs"/>
          <w:sz w:val="32"/>
          <w:szCs w:val="32"/>
          <w:cs/>
        </w:rPr>
        <w:t>คาร</w:t>
      </w:r>
      <w:proofErr w:type="spellEnd"/>
    </w:p>
    <w:p w:rsidR="003B56F4" w:rsidRPr="00AC71AD" w:rsidRDefault="00DE1D1D" w:rsidP="003B56F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proofErr w:type="gramStart"/>
      <w:r w:rsidR="003B56F4">
        <w:rPr>
          <w:rFonts w:ascii="TH SarabunPSK" w:eastAsia="Times New Roman" w:hAnsi="TH SarabunPSK" w:cs="TH SarabunPSK"/>
          <w:sz w:val="32"/>
          <w:szCs w:val="32"/>
          <w:cs/>
        </w:rPr>
        <w:t>นายสมหมาย  ลุนาบุตร</w:t>
      </w:r>
      <w:proofErr w:type="gramEnd"/>
      <w:r w:rsidR="003B56F4"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="003B56F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B56F4" w:rsidRPr="00AC71AD">
        <w:rPr>
          <w:rFonts w:ascii="TH SarabunPSK" w:eastAsia="Times New Roman" w:hAnsi="TH SarabunPSK" w:cs="TH SarabunPSK"/>
          <w:sz w:val="32"/>
          <w:szCs w:val="32"/>
          <w:cs/>
        </w:rPr>
        <w:t>ตัวแทนผู้ปกครองนักเรียน</w:t>
      </w:r>
    </w:p>
    <w:p w:rsidR="003B56F4" w:rsidRPr="00AC71AD" w:rsidRDefault="00DE1D1D" w:rsidP="003B56F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="003B56F4" w:rsidRPr="00AC71AD">
        <w:rPr>
          <w:rFonts w:ascii="TH SarabunPSK" w:eastAsia="Times New Roman" w:hAnsi="TH SarabunPSK" w:cs="TH SarabunPSK"/>
          <w:sz w:val="32"/>
          <w:szCs w:val="32"/>
        </w:rPr>
        <w:t>.</w:t>
      </w:r>
      <w:r w:rsidR="003B56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="003B56F4">
        <w:rPr>
          <w:rFonts w:ascii="TH SarabunPSK" w:eastAsia="Times New Roman" w:hAnsi="TH SarabunPSK" w:cs="TH SarabunPSK"/>
          <w:sz w:val="32"/>
          <w:szCs w:val="32"/>
          <w:cs/>
        </w:rPr>
        <w:t>นางสร้อย</w:t>
      </w:r>
      <w:proofErr w:type="spellStart"/>
      <w:r w:rsidR="003B56F4">
        <w:rPr>
          <w:rFonts w:ascii="TH SarabunPSK" w:eastAsia="Times New Roman" w:hAnsi="TH SarabunPSK" w:cs="TH SarabunPSK" w:hint="cs"/>
          <w:sz w:val="32"/>
          <w:szCs w:val="32"/>
          <w:cs/>
        </w:rPr>
        <w:t>สังวาล</w:t>
      </w:r>
      <w:r w:rsidR="003B56F4">
        <w:rPr>
          <w:rFonts w:ascii="TH SarabunPSK" w:eastAsia="Times New Roman" w:hAnsi="TH SarabunPSK" w:cs="TH SarabunPSK"/>
          <w:sz w:val="32"/>
          <w:szCs w:val="32"/>
          <w:cs/>
        </w:rPr>
        <w:t>ย์</w:t>
      </w:r>
      <w:proofErr w:type="spellEnd"/>
      <w:r w:rsidR="003B56F4">
        <w:rPr>
          <w:rFonts w:ascii="TH SarabunPSK" w:eastAsia="Times New Roman" w:hAnsi="TH SarabunPSK" w:cs="TH SarabunPSK"/>
          <w:sz w:val="32"/>
          <w:szCs w:val="32"/>
          <w:cs/>
        </w:rPr>
        <w:t xml:space="preserve">  คำเกลี้ยง</w:t>
      </w:r>
      <w:proofErr w:type="gramEnd"/>
      <w:r w:rsidR="003B56F4"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     ตัวแทนครู</w:t>
      </w:r>
    </w:p>
    <w:p w:rsidR="003B56F4" w:rsidRPr="00AC71AD" w:rsidRDefault="00DE1D1D" w:rsidP="003B56F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4</w:t>
      </w:r>
      <w:r w:rsidR="003B56F4" w:rsidRPr="00AC71AD">
        <w:rPr>
          <w:rFonts w:ascii="TH SarabunPSK" w:eastAsia="Times New Roman" w:hAnsi="TH SarabunPSK" w:cs="TH SarabunPSK"/>
          <w:sz w:val="32"/>
          <w:szCs w:val="32"/>
        </w:rPr>
        <w:t>.</w:t>
      </w:r>
      <w:r w:rsidR="003B56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="003B56F4">
        <w:rPr>
          <w:rFonts w:ascii="TH SarabunPSK" w:eastAsia="Times New Roman" w:hAnsi="TH SarabunPSK" w:cs="TH SarabunPSK" w:hint="cs"/>
          <w:sz w:val="32"/>
          <w:szCs w:val="32"/>
          <w:cs/>
        </w:rPr>
        <w:t>นางสาวเมธาวี  ร่มงาม</w:t>
      </w:r>
      <w:proofErr w:type="gramEnd"/>
      <w:r w:rsidR="003B56F4"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3B56F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B56F4" w:rsidRPr="00AC71AD">
        <w:rPr>
          <w:rFonts w:ascii="TH SarabunPSK" w:eastAsia="Times New Roman" w:hAnsi="TH SarabunPSK" w:cs="TH SarabunPSK"/>
          <w:sz w:val="32"/>
          <w:szCs w:val="32"/>
          <w:cs/>
        </w:rPr>
        <w:t>ตัวแทนนักเรียน</w:t>
      </w:r>
    </w:p>
    <w:p w:rsidR="003B56F4" w:rsidRDefault="00DE1D1D" w:rsidP="003B56F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5</w:t>
      </w:r>
      <w:r w:rsidR="003B56F4" w:rsidRPr="00AC71AD">
        <w:rPr>
          <w:rFonts w:ascii="TH SarabunPSK" w:eastAsia="Times New Roman" w:hAnsi="TH SarabunPSK" w:cs="TH SarabunPSK"/>
          <w:sz w:val="32"/>
          <w:szCs w:val="32"/>
        </w:rPr>
        <w:t>.</w:t>
      </w:r>
      <w:r w:rsidR="003B56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="003B56F4">
        <w:rPr>
          <w:rFonts w:ascii="TH SarabunPSK" w:eastAsia="Times New Roman" w:hAnsi="TH SarabunPSK" w:cs="TH SarabunPSK"/>
          <w:sz w:val="32"/>
          <w:szCs w:val="32"/>
          <w:cs/>
        </w:rPr>
        <w:t>นายทองม้วน  คงอุดม</w:t>
      </w:r>
      <w:proofErr w:type="gramEnd"/>
      <w:r w:rsidR="003B56F4"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="003B56F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B56F4" w:rsidRPr="00AC71AD">
        <w:rPr>
          <w:rFonts w:ascii="TH SarabunPSK" w:eastAsia="Times New Roman" w:hAnsi="TH SarabunPSK" w:cs="TH SarabunPSK"/>
          <w:sz w:val="32"/>
          <w:szCs w:val="32"/>
          <w:cs/>
        </w:rPr>
        <w:t>ตัวแทนชุมชน</w:t>
      </w:r>
    </w:p>
    <w:p w:rsidR="003B56F4" w:rsidRPr="00AC71AD" w:rsidRDefault="00DE1D1D" w:rsidP="003B56F4">
      <w:pPr>
        <w:spacing w:after="0" w:line="240" w:lineRule="auto"/>
        <w:ind w:firstLine="720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>6</w:t>
      </w:r>
      <w:r w:rsidR="003B56F4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proofErr w:type="gramStart"/>
      <w:r w:rsidR="003B56F4" w:rsidRPr="00AC71AD">
        <w:rPr>
          <w:rFonts w:ascii="TH SarabunPSK" w:eastAsia="Times New Roman" w:hAnsi="TH SarabunPSK" w:cs="TH SarabunPSK"/>
          <w:sz w:val="32"/>
          <w:szCs w:val="32"/>
          <w:cs/>
        </w:rPr>
        <w:t>นาง</w:t>
      </w:r>
      <w:proofErr w:type="spellStart"/>
      <w:r w:rsidR="003B56F4">
        <w:rPr>
          <w:rFonts w:ascii="TH SarabunPSK" w:eastAsia="Times New Roman" w:hAnsi="TH SarabunPSK" w:cs="TH SarabunPSK" w:hint="cs"/>
          <w:sz w:val="32"/>
          <w:szCs w:val="32"/>
          <w:cs/>
        </w:rPr>
        <w:t>เสาว</w:t>
      </w:r>
      <w:proofErr w:type="spellEnd"/>
      <w:r w:rsidR="003B56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รัตน์  </w:t>
      </w:r>
      <w:proofErr w:type="spellStart"/>
      <w:r w:rsidR="003B56F4">
        <w:rPr>
          <w:rFonts w:ascii="TH SarabunPSK" w:eastAsia="Times New Roman" w:hAnsi="TH SarabunPSK" w:cs="TH SarabunPSK" w:hint="cs"/>
          <w:sz w:val="32"/>
          <w:szCs w:val="32"/>
          <w:cs/>
        </w:rPr>
        <w:t>วงค์</w:t>
      </w:r>
      <w:proofErr w:type="spellEnd"/>
      <w:r w:rsidR="003B56F4">
        <w:rPr>
          <w:rFonts w:ascii="TH SarabunPSK" w:eastAsia="Times New Roman" w:hAnsi="TH SarabunPSK" w:cs="TH SarabunPSK" w:hint="cs"/>
          <w:sz w:val="32"/>
          <w:szCs w:val="32"/>
          <w:cs/>
        </w:rPr>
        <w:t>พล</w:t>
      </w:r>
      <w:proofErr w:type="gramEnd"/>
      <w:r w:rsidR="003B56F4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3B56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B56F4">
        <w:rPr>
          <w:rFonts w:ascii="TH SarabunPSK" w:eastAsia="Times New Roman" w:hAnsi="TH SarabunPSK" w:cs="TH SarabunPSK"/>
          <w:sz w:val="32"/>
          <w:szCs w:val="32"/>
          <w:cs/>
        </w:rPr>
        <w:tab/>
        <w:t>หัวหน้างานบริหา</w:t>
      </w:r>
      <w:r w:rsidR="003B56F4">
        <w:rPr>
          <w:rFonts w:ascii="TH SarabunPSK" w:eastAsia="Times New Roman" w:hAnsi="TH SarabunPSK" w:cs="TH SarabunPSK" w:hint="cs"/>
          <w:sz w:val="32"/>
          <w:szCs w:val="32"/>
          <w:cs/>
        </w:rPr>
        <w:t>รงานวิชาการ</w:t>
      </w:r>
    </w:p>
    <w:p w:rsidR="003B56F4" w:rsidRDefault="00DE1D1D" w:rsidP="003B56F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>7</w:t>
      </w:r>
      <w:r w:rsidR="003B56F4" w:rsidRPr="00AC71AD">
        <w:rPr>
          <w:rFonts w:ascii="TH SarabunPSK" w:eastAsia="Angsana New" w:hAnsi="TH SarabunPSK" w:cs="TH SarabunPSK"/>
          <w:sz w:val="32"/>
          <w:szCs w:val="32"/>
        </w:rPr>
        <w:t>. </w:t>
      </w:r>
      <w:proofErr w:type="gramStart"/>
      <w:r w:rsidR="003B56F4">
        <w:rPr>
          <w:rFonts w:ascii="TH SarabunPSK" w:eastAsia="Angsana New" w:hAnsi="TH SarabunPSK" w:cs="TH SarabunPSK" w:hint="cs"/>
          <w:sz w:val="32"/>
          <w:szCs w:val="32"/>
          <w:cs/>
        </w:rPr>
        <w:t>นางสาวพรรณภวดี  บุญสด</w:t>
      </w:r>
      <w:proofErr w:type="gramEnd"/>
      <w:r w:rsidR="003B56F4"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3B56F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B56F4" w:rsidRPr="00AC71AD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เจ้าหน้าที่งานพัสดุ</w:t>
      </w:r>
    </w:p>
    <w:p w:rsidR="003B56F4" w:rsidRPr="00AC71AD" w:rsidRDefault="003B56F4" w:rsidP="003B56F4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AC71AD" w:rsidRPr="00AC71AD" w:rsidRDefault="00AC71AD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ผู้เข้าร่วมประชุม </w:t>
      </w:r>
    </w:p>
    <w:p w:rsidR="00AC71AD" w:rsidRPr="00AC71AD" w:rsidRDefault="00AC71AD" w:rsidP="00AC71AD">
      <w:pPr>
        <w:spacing w:after="0" w:line="240" w:lineRule="auto"/>
        <w:ind w:firstLine="720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 1. นาย</w:t>
      </w:r>
      <w:r w:rsidR="004509A1">
        <w:rPr>
          <w:rFonts w:ascii="TH SarabunPSK" w:eastAsia="Times New Roman" w:hAnsi="TH SarabunPSK" w:cs="TH SarabunPSK" w:hint="cs"/>
          <w:sz w:val="32"/>
          <w:szCs w:val="32"/>
          <w:cs/>
        </w:rPr>
        <w:t>เสวียน  คงจันทร์</w:t>
      </w:r>
      <w:r w:rsidR="00DE1D1D">
        <w:rPr>
          <w:rFonts w:ascii="TH SarabunPSK" w:eastAsia="Times New Roman" w:hAnsi="TH SarabunPSK" w:cs="TH SarabunPSK"/>
          <w:sz w:val="32"/>
          <w:szCs w:val="32"/>
        </w:rPr>
        <w:tab/>
      </w:r>
      <w:r w:rsidR="00DE1D1D">
        <w:rPr>
          <w:rFonts w:ascii="TH SarabunPSK" w:eastAsia="Times New Roman" w:hAnsi="TH SarabunPSK" w:cs="TH SarabunPSK"/>
          <w:sz w:val="32"/>
          <w:szCs w:val="32"/>
        </w:rPr>
        <w:tab/>
      </w:r>
      <w:r w:rsidR="00DE1D1D">
        <w:rPr>
          <w:rFonts w:ascii="TH SarabunPSK" w:eastAsia="Times New Roman" w:hAnsi="TH SarabunPSK" w:cs="TH SarabunPSK" w:hint="cs"/>
          <w:sz w:val="32"/>
          <w:szCs w:val="32"/>
          <w:cs/>
        </w:rPr>
        <w:t>ผู้แทนศิษย์เก่า</w:t>
      </w:r>
    </w:p>
    <w:p w:rsidR="00AC71AD" w:rsidRDefault="004509A1" w:rsidP="004509A1">
      <w:pPr>
        <w:spacing w:after="0" w:line="240" w:lineRule="auto"/>
        <w:ind w:firstLine="720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นายวุฒิ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ศาลางาม</w:t>
      </w:r>
      <w:r w:rsidR="00DE1D1D">
        <w:rPr>
          <w:rFonts w:ascii="TH SarabunPSK" w:eastAsia="Times New Roman" w:hAnsi="TH SarabunPSK" w:cs="TH SarabunPSK"/>
          <w:sz w:val="32"/>
          <w:szCs w:val="32"/>
          <w:cs/>
        </w:rPr>
        <w:tab/>
        <w:t>ผู้ใหญ่บ้านบ้านแคนดำ</w:t>
      </w:r>
    </w:p>
    <w:p w:rsidR="004509A1" w:rsidRPr="00AC71AD" w:rsidRDefault="004509A1" w:rsidP="004509A1">
      <w:pPr>
        <w:spacing w:after="0" w:line="240" w:lineRule="auto"/>
        <w:ind w:firstLine="720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3. </w:t>
      </w:r>
      <w:proofErr w:type="gramStart"/>
      <w:r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ฐา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นิศร  จันทะคาม</w:t>
      </w:r>
      <w:proofErr w:type="gramEnd"/>
      <w:r w:rsidR="00DE1D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E1D1D">
        <w:rPr>
          <w:rFonts w:ascii="TH SarabunPSK" w:eastAsia="Times New Roman" w:hAnsi="TH SarabunPSK" w:cs="TH SarabunPSK" w:hint="cs"/>
          <w:sz w:val="32"/>
          <w:szCs w:val="32"/>
          <w:cs/>
        </w:rPr>
        <w:t>ผู้ใหญ่บ้านบ้านโนนไร่</w:t>
      </w:r>
    </w:p>
    <w:p w:rsidR="00AC71AD" w:rsidRPr="00AC71AD" w:rsidRDefault="00AC71AD" w:rsidP="003B56F4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AC71AD" w:rsidRPr="00AC71AD" w:rsidRDefault="00AC71AD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เริ่มประชุมเวลา</w:t>
      </w:r>
      <w:r w:rsidR="004509A1">
        <w:rPr>
          <w:rFonts w:ascii="TH SarabunPSK" w:eastAsia="Times New Roman" w:hAnsi="TH SarabunPSK" w:cs="TH SarabunPSK"/>
          <w:sz w:val="32"/>
          <w:szCs w:val="32"/>
        </w:rPr>
        <w:tab/>
      </w:r>
      <w:r w:rsidR="004509A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B56F4">
        <w:rPr>
          <w:rFonts w:ascii="TH SarabunPSK" w:eastAsia="Times New Roman" w:hAnsi="TH SarabunPSK" w:cs="TH SarabunPSK"/>
          <w:sz w:val="32"/>
          <w:szCs w:val="32"/>
        </w:rPr>
        <w:t>13</w:t>
      </w:r>
      <w:r w:rsidRPr="00AC71AD">
        <w:rPr>
          <w:rFonts w:ascii="TH SarabunPSK" w:eastAsia="Times New Roman" w:hAnsi="TH SarabunPSK" w:cs="TH SarabunPSK"/>
          <w:sz w:val="32"/>
          <w:szCs w:val="32"/>
        </w:rPr>
        <w:t>.</w:t>
      </w:r>
      <w:r w:rsidR="003B56F4">
        <w:rPr>
          <w:rFonts w:ascii="TH SarabunPSK" w:eastAsia="Times New Roman" w:hAnsi="TH SarabunPSK" w:cs="TH SarabunPSK"/>
          <w:sz w:val="32"/>
          <w:szCs w:val="32"/>
        </w:rPr>
        <w:t>0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0 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น.</w:t>
      </w:r>
    </w:p>
    <w:p w:rsidR="00AC71AD" w:rsidRPr="00AC71AD" w:rsidRDefault="00AC71AD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C71AD" w:rsidRDefault="00AC71AD" w:rsidP="00AC71A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ระเบียบวาระที่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1  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DE1D1D" w:rsidRPr="00AC71AD" w:rsidRDefault="00DE1D1D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ประธานในที่ประชุม  </w:t>
      </w:r>
      <w:r w:rsidRPr="003B56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นายเสงี่ยม  </w:t>
      </w:r>
      <w:proofErr w:type="spellStart"/>
      <w:r w:rsidRPr="003B56F4">
        <w:rPr>
          <w:rFonts w:ascii="TH SarabunPSK" w:eastAsia="Times New Roman" w:hAnsi="TH SarabunPSK" w:cs="TH SarabunPSK" w:hint="cs"/>
          <w:sz w:val="32"/>
          <w:szCs w:val="32"/>
          <w:cs/>
        </w:rPr>
        <w:t>วงค์</w:t>
      </w:r>
      <w:proofErr w:type="spellEnd"/>
      <w:r w:rsidRPr="003B56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พล  </w:t>
      </w:r>
    </w:p>
    <w:p w:rsidR="00AC71AD" w:rsidRPr="00AC71AD" w:rsidRDefault="00AC71AD" w:rsidP="004509A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Angsana New" w:hAnsi="TH SarabunPSK" w:cs="TH SarabunPSK"/>
          <w:sz w:val="32"/>
          <w:szCs w:val="32"/>
        </w:rPr>
        <w:t xml:space="preserve">1.1      </w:t>
      </w:r>
      <w:proofErr w:type="gramStart"/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เรื่องการแต่งตั้งคณะกรรมการภาคี  4</w:t>
      </w:r>
      <w:proofErr w:type="gramEnd"/>
      <w:r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  ฝ่าย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AC71AD" w:rsidRPr="00AC71AD" w:rsidRDefault="00AC71AD" w:rsidP="004509A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Angsana New" w:hAnsi="TH SarabunPSK" w:cs="TH SarabunPSK"/>
          <w:sz w:val="32"/>
          <w:szCs w:val="32"/>
        </w:rPr>
        <w:t xml:space="preserve">1.2     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การดำเนินงานตามนโยบายเรียนฟรี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15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อย่างมีคุณภาพ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มีรายละเอียด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4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หัวข้อ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</w:p>
    <w:p w:rsidR="00AC71AD" w:rsidRPr="00AC71AD" w:rsidRDefault="00AC71AD" w:rsidP="004509A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Angsana New" w:hAnsi="TH SarabunPSK" w:cs="TH SarabunPSK"/>
          <w:sz w:val="32"/>
          <w:szCs w:val="32"/>
        </w:rPr>
        <w:t>1)  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ค่าหนังสือเรียน</w:t>
      </w:r>
    </w:p>
    <w:p w:rsidR="00AC71AD" w:rsidRPr="00AC71AD" w:rsidRDefault="00AC71AD" w:rsidP="004509A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Angsana New" w:hAnsi="TH SarabunPSK" w:cs="TH SarabunPSK"/>
          <w:sz w:val="32"/>
          <w:szCs w:val="32"/>
        </w:rPr>
        <w:t>2) 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ค่าอุปกรณ์การเรียน</w:t>
      </w:r>
    </w:p>
    <w:p w:rsidR="00AC71AD" w:rsidRPr="00AC71AD" w:rsidRDefault="00AC71AD" w:rsidP="004509A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Angsana New" w:hAnsi="TH SarabunPSK" w:cs="TH SarabunPSK"/>
          <w:sz w:val="32"/>
          <w:szCs w:val="32"/>
        </w:rPr>
        <w:t xml:space="preserve">3) 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ค่าเครื่องแบบนักเรียน</w:t>
      </w:r>
    </w:p>
    <w:p w:rsidR="00AC71AD" w:rsidRPr="00AC71AD" w:rsidRDefault="00AC71AD" w:rsidP="004509A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Angsana New" w:hAnsi="TH SarabunPSK" w:cs="TH SarabunPSK"/>
          <w:sz w:val="32"/>
          <w:szCs w:val="32"/>
        </w:rPr>
        <w:t>4) 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ค่ากิจกรรมพัฒนาคุณภาพผู้เรียน</w:t>
      </w:r>
    </w:p>
    <w:p w:rsidR="00AC71AD" w:rsidRPr="00AC71AD" w:rsidRDefault="00AC71AD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C71AD" w:rsidRPr="00AC71AD" w:rsidRDefault="00AC71AD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ระเบียบวาระที่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2  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:rsidR="00AC71AD" w:rsidRDefault="00AC71AD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sz w:val="32"/>
          <w:szCs w:val="32"/>
        </w:rPr>
        <w:tab/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มติที่ประชุม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รับรอง</w:t>
      </w:r>
    </w:p>
    <w:p w:rsidR="00A816C9" w:rsidRDefault="00A816C9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E1D1D" w:rsidRPr="00AC71AD" w:rsidRDefault="00DE1D1D" w:rsidP="00AC71AD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AC71AD" w:rsidRPr="00AC71AD" w:rsidRDefault="00AC71AD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ระเบียบวาระที่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3  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เรื่องเสนอเพื่อทราบ</w:t>
      </w:r>
    </w:p>
    <w:p w:rsidR="004E46CF" w:rsidRDefault="00AC71AD" w:rsidP="0057398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Angsana New" w:hAnsi="TH SarabunPSK" w:cs="TH SarabunPSK"/>
          <w:sz w:val="32"/>
          <w:szCs w:val="32"/>
        </w:rPr>
        <w:t>3.1</w:t>
      </w:r>
      <w:proofErr w:type="gramStart"/>
      <w:r w:rsidRPr="00AC71AD">
        <w:rPr>
          <w:rFonts w:ascii="TH SarabunPSK" w:eastAsia="Angsana New" w:hAnsi="TH SarabunPSK" w:cs="TH SarabunPSK"/>
          <w:sz w:val="32"/>
          <w:szCs w:val="32"/>
        </w:rPr>
        <w:t>  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ผู้อำนวยการโรงเรียนได้เสนอเรื่องการแต่งตั้งคณะกรรมการภาคี</w:t>
      </w:r>
      <w:proofErr w:type="gramEnd"/>
      <w:r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 4 ฝ่าย  จากการประชุมครั้งที่แล้ว </w:t>
      </w:r>
      <w:r w:rsidR="005739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</w:p>
    <w:p w:rsidR="00AC71AD" w:rsidRPr="00AC71AD" w:rsidRDefault="00AC71AD" w:rsidP="0057398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ซึ่งประกอบด้วย  นาย</w:t>
      </w:r>
      <w:r w:rsidR="0057398C">
        <w:rPr>
          <w:rFonts w:ascii="TH SarabunPSK" w:eastAsia="Times New Roman" w:hAnsi="TH SarabunPSK" w:cs="TH SarabunPSK" w:hint="cs"/>
          <w:sz w:val="32"/>
          <w:szCs w:val="32"/>
          <w:cs/>
        </w:rPr>
        <w:t>ทองม้วน  คงอุดม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 ตัวแทนชุมชน   นาย</w:t>
      </w:r>
      <w:r w:rsidR="0057398C">
        <w:rPr>
          <w:rFonts w:ascii="TH SarabunPSK" w:eastAsia="Times New Roman" w:hAnsi="TH SarabunPSK" w:cs="TH SarabunPSK" w:hint="cs"/>
          <w:sz w:val="32"/>
          <w:szCs w:val="32"/>
          <w:cs/>
        </w:rPr>
        <w:t>สมหมาย  ลุนาบุตร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  ตัวแทนผู้ปกครองนักเรียน  </w:t>
      </w:r>
      <w:r w:rsidR="005739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7398C">
        <w:rPr>
          <w:rFonts w:ascii="TH SarabunPSK" w:eastAsia="Times New Roman" w:hAnsi="TH SarabunPSK" w:cs="TH SarabunPSK" w:hint="cs"/>
          <w:sz w:val="32"/>
          <w:szCs w:val="32"/>
          <w:cs/>
        </w:rPr>
        <w:t>นางสร้อย</w:t>
      </w:r>
      <w:proofErr w:type="spellStart"/>
      <w:r w:rsidR="0057398C">
        <w:rPr>
          <w:rFonts w:ascii="TH SarabunPSK" w:eastAsia="Times New Roman" w:hAnsi="TH SarabunPSK" w:cs="TH SarabunPSK" w:hint="cs"/>
          <w:sz w:val="32"/>
          <w:szCs w:val="32"/>
          <w:cs/>
        </w:rPr>
        <w:t>สังวาลย์</w:t>
      </w:r>
      <w:proofErr w:type="spellEnd"/>
      <w:r w:rsidR="005739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คำเกลี้ยง</w:t>
      </w:r>
      <w:r w:rsidR="0057398C">
        <w:rPr>
          <w:rFonts w:ascii="TH SarabunPSK" w:eastAsia="Times New Roman" w:hAnsi="TH SarabunPSK" w:cs="TH SarabunPSK"/>
          <w:sz w:val="32"/>
          <w:szCs w:val="32"/>
          <w:cs/>
        </w:rPr>
        <w:t xml:space="preserve">  ตัวแทนครู  </w:t>
      </w:r>
      <w:r w:rsidR="0057398C">
        <w:rPr>
          <w:rFonts w:ascii="TH SarabunPSK" w:eastAsia="Times New Roman" w:hAnsi="TH SarabunPSK" w:cs="TH SarabunPSK" w:hint="cs"/>
          <w:sz w:val="32"/>
          <w:szCs w:val="32"/>
          <w:cs/>
        </w:rPr>
        <w:t>นางสาวเมธาวี  ร่มงาม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  ตัวแทนนักเรียนและเข้าร่วมประชุมในวันนี้ด้วย </w:t>
      </w:r>
    </w:p>
    <w:p w:rsidR="00AC71AD" w:rsidRPr="00AC71AD" w:rsidRDefault="00AC71AD" w:rsidP="0057398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Angsana New" w:hAnsi="TH SarabunPSK" w:cs="TH SarabunPSK"/>
          <w:sz w:val="32"/>
          <w:szCs w:val="32"/>
        </w:rPr>
        <w:t>3.2</w:t>
      </w:r>
      <w:proofErr w:type="gramStart"/>
      <w:r w:rsidRPr="00AC71AD">
        <w:rPr>
          <w:rFonts w:ascii="TH SarabunPSK" w:eastAsia="Angsana New" w:hAnsi="TH SarabunPSK" w:cs="TH SarabunPSK"/>
          <w:sz w:val="32"/>
          <w:szCs w:val="32"/>
        </w:rPr>
        <w:t>  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การดำเนินการตามนโยบายเรียนฟรี</w:t>
      </w:r>
      <w:proofErr w:type="gramEnd"/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15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อย่างมีคุณภาพ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(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ผู้อำนวยการโรงเรียน) แจกเอกสารแนวดำเนินงานตามนโยบายของกระทรวงศึกษาแก่คณะกรรมการทุกคน</w:t>
      </w:r>
    </w:p>
    <w:p w:rsidR="00613980" w:rsidRPr="00AC71AD" w:rsidRDefault="00613980" w:rsidP="0061398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>
        <w:rPr>
          <w:rFonts w:ascii="TH SarabunPSK" w:eastAsia="Angsana New" w:hAnsi="TH SarabunPSK" w:cs="TH SarabunPSK"/>
          <w:sz w:val="32"/>
          <w:szCs w:val="32"/>
        </w:rPr>
        <w:t xml:space="preserve">3.3 </w:t>
      </w:r>
      <w:r w:rsidRPr="00AC71AD">
        <w:rPr>
          <w:rFonts w:ascii="TH SarabunPSK" w:eastAsia="Angsana New" w:hAnsi="TH SarabunPSK" w:cs="TH SarabunPSK"/>
          <w:sz w:val="32"/>
          <w:szCs w:val="32"/>
        </w:rPr>
        <w:t> 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กิจกรรมพัฒนาคุณภาพผู้เรียน</w:t>
      </w:r>
      <w:proofErr w:type="gramEnd"/>
    </w:p>
    <w:p w:rsidR="00613980" w:rsidRPr="00AC71AD" w:rsidRDefault="00613980" w:rsidP="0061398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ผู้อำนวยการโรงเรียน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ได้แจ้งว่า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สำนักงาน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คณะกรรมการสถานศึกษาขั้นพื้นฐาน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ได้โอนเงิน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กิจกรรมพัฒนาผู้เรียน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 เข้าบัญชีเงินฝากธนาคารของสถานศึกษา โดยสถานศึกษา จะจัดกิจกรรมดังต่อไปนี้</w:t>
      </w:r>
    </w:p>
    <w:p w:rsidR="00613980" w:rsidRPr="00AC71AD" w:rsidRDefault="00613980" w:rsidP="0061398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sz w:val="32"/>
          <w:szCs w:val="32"/>
        </w:rPr>
        <w:t>      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    1. </w:t>
      </w:r>
      <w:proofErr w:type="gramStart"/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กิจกรรมวิชาการ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ปีละ</w:t>
      </w:r>
      <w:proofErr w:type="gramEnd"/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1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ครั้ง</w:t>
      </w:r>
    </w:p>
    <w:p w:rsidR="00613980" w:rsidRPr="00AC71AD" w:rsidRDefault="00613980" w:rsidP="0061398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         2.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กิจกรรมคุณธรรม/ลูกเสือ/เนตรนารี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ปีละ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1</w:t>
      </w:r>
      <w:proofErr w:type="gramEnd"/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ครั้ง</w:t>
      </w:r>
    </w:p>
    <w:p w:rsidR="00613980" w:rsidRPr="00AC71AD" w:rsidRDefault="00613980" w:rsidP="0061398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         3. </w:t>
      </w:r>
      <w:proofErr w:type="gramStart"/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กิจกรรม</w:t>
      </w:r>
      <w:proofErr w:type="spellStart"/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ทัศน</w:t>
      </w:r>
      <w:proofErr w:type="spellEnd"/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ศึกษา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ปีละ</w:t>
      </w:r>
      <w:proofErr w:type="gramEnd"/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1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ครั้ง</w:t>
      </w:r>
    </w:p>
    <w:p w:rsidR="00613980" w:rsidRPr="00AC71AD" w:rsidRDefault="00613980" w:rsidP="0061398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         4.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การให้บริการสารสนเทศ/</w:t>
      </w:r>
      <w:proofErr w:type="gramStart"/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ICT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ปีละ</w:t>
      </w:r>
      <w:proofErr w:type="gramEnd"/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40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ชั่วโมง/คน</w:t>
      </w:r>
    </w:p>
    <w:p w:rsidR="00613980" w:rsidRPr="00AC71AD" w:rsidRDefault="00613980" w:rsidP="00613980">
      <w:pPr>
        <w:spacing w:after="0" w:line="240" w:lineRule="auto"/>
        <w:ind w:hanging="360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Angsana New" w:hAnsi="TH SarabunPSK" w:cs="TH SarabunPSK"/>
          <w:sz w:val="32"/>
          <w:szCs w:val="32"/>
        </w:rPr>
        <w:t xml:space="preserve">          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</w:t>
      </w:r>
      <w:r w:rsidRPr="00AC71AD">
        <w:rPr>
          <w:rFonts w:ascii="TH SarabunPSK" w:eastAsia="Angsana New" w:hAnsi="TH SarabunPSK" w:cs="TH SarabunPSK"/>
          <w:sz w:val="32"/>
          <w:szCs w:val="32"/>
        </w:rPr>
        <w:t>5.  </w:t>
      </w:r>
      <w:proofErr w:type="gramStart"/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เงินที่เหลือจากการดำเนินการแล้ว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สามารถนำไปจ่ายในรายการโครงการเรียนฟรี</w:t>
      </w:r>
      <w:proofErr w:type="gramEnd"/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15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อย่างมีคุณภาพ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ได้ตามความจำเป็น และเหมาะสม โดยผ่านความเห็นชอบ จากคณะกรรมการสถานศึกษาขั้นพื้นฐาน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และคณะกรรมการร่วมภาคี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4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ฝ่าย</w:t>
      </w:r>
    </w:p>
    <w:p w:rsidR="00613980" w:rsidRPr="00AC71AD" w:rsidRDefault="00613980" w:rsidP="0061398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มติที่ประชุม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เห็นด้วยกับแนวดำเนินการที่กรรมการศึกษาขั้นพื้นฐานและกรรมการร่วมภาคี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4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ฝ่าย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มีส่วนใน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การตรวจสอบให้การเสนอแนะ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เพื่อความโปร่งใสของการดำเนินงานให้เป็นไปด้วยความถูกต้อง</w:t>
      </w:r>
    </w:p>
    <w:p w:rsidR="00613980" w:rsidRPr="00AC71AD" w:rsidRDefault="00613980" w:rsidP="0061398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ผู้อำนวยการโรงเรียน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ฝากประชาสัมพันธ์ให้ผู้ปกครองมารับอุปกรณ์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การเรียน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และหนังสือยืมเรียน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ได้ในวันที่ </w:t>
      </w:r>
      <w:r>
        <w:rPr>
          <w:rFonts w:ascii="TH SarabunPSK" w:eastAsia="Times New Roman" w:hAnsi="TH SarabunPSK" w:cs="TH SarabunPSK"/>
          <w:sz w:val="32"/>
          <w:szCs w:val="32"/>
        </w:rPr>
        <w:t>12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พฤษภาคม พ.ศ. </w:t>
      </w:r>
      <w:r>
        <w:rPr>
          <w:rFonts w:ascii="TH SarabunPSK" w:eastAsia="Times New Roman" w:hAnsi="TH SarabunPSK" w:cs="TH SarabunPSK"/>
          <w:sz w:val="32"/>
          <w:szCs w:val="32"/>
        </w:rPr>
        <w:t>2560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เป็นต้นไป</w:t>
      </w:r>
    </w:p>
    <w:p w:rsidR="00613980" w:rsidRPr="00AC71AD" w:rsidRDefault="00613980" w:rsidP="0061398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C71AD" w:rsidRPr="00AC71AD" w:rsidRDefault="00AC71AD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ระเบียบวาระที่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4  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เรื่องเสนอเพื่อพิจารณา</w:t>
      </w:r>
    </w:p>
    <w:p w:rsidR="003B56F4" w:rsidRDefault="00AC71AD" w:rsidP="0057398C">
      <w:pPr>
        <w:spacing w:after="0" w:line="240" w:lineRule="auto"/>
        <w:rPr>
          <w:rFonts w:ascii="TH SarabunPSK" w:eastAsia="Angsana New" w:hAnsi="TH SarabunPSK" w:cs="TH SarabunPSK" w:hint="cs"/>
          <w:sz w:val="32"/>
          <w:szCs w:val="32"/>
        </w:rPr>
      </w:pPr>
      <w:r w:rsidRPr="00AC71AD">
        <w:rPr>
          <w:rFonts w:ascii="TH SarabunPSK" w:eastAsia="Angsana New" w:hAnsi="TH SarabunPSK" w:cs="TH SarabunPSK"/>
          <w:sz w:val="32"/>
          <w:szCs w:val="32"/>
        </w:rPr>
        <w:t>4.1</w:t>
      </w:r>
      <w:proofErr w:type="gramStart"/>
      <w:r w:rsidR="003B56F4">
        <w:rPr>
          <w:rFonts w:ascii="TH SarabunPSK" w:eastAsia="Angsana New" w:hAnsi="TH SarabunPSK" w:cs="TH SarabunPSK"/>
          <w:sz w:val="32"/>
          <w:szCs w:val="32"/>
        </w:rPr>
        <w:t> </w:t>
      </w:r>
      <w:r w:rsidRPr="00AC71A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3B56F4">
        <w:rPr>
          <w:rFonts w:ascii="TH SarabunPSK" w:eastAsia="Angsana New" w:hAnsi="TH SarabunPSK" w:cs="TH SarabunPSK" w:hint="cs"/>
          <w:sz w:val="32"/>
          <w:szCs w:val="32"/>
          <w:cs/>
        </w:rPr>
        <w:t>เรื่องการพิจารณาเพื่อจัดซื้อหนังสือเรียน</w:t>
      </w:r>
      <w:proofErr w:type="gramEnd"/>
    </w:p>
    <w:p w:rsidR="00AC71AD" w:rsidRPr="00AC71AD" w:rsidRDefault="003B56F4" w:rsidP="003B56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ผู้อำนวยการโรงเรียน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ได้ชี้แจง</w:t>
      </w:r>
      <w:r w:rsidRPr="00F04DB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>จากการประชุมร่วมกันคัดเลือกหนังสือเรียนตามบัญชีรายชื่อหนังสือโดยร่วมกันคัดเลือก</w:t>
      </w:r>
      <w:r w:rsidR="0057398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C71AD" w:rsidRPr="00AC71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>ซึ่งประกอบด้วยบุคคลต่อไปนี้</w:t>
      </w:r>
      <w:r w:rsidR="00AC71AD"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>ครู</w:t>
      </w:r>
      <w:r w:rsidR="00AC71AD"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>นักเรียน</w:t>
      </w:r>
      <w:r w:rsidR="00AC71AD"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>ผู้ปกครอง</w:t>
      </w:r>
      <w:r w:rsidR="00AC71AD"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>ผู้แทนชุมชน</w:t>
      </w:r>
      <w:r w:rsidR="00AC71AD"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>กรรมการสภา นักเรียนโรงเรียน</w:t>
      </w:r>
      <w:r w:rsidR="0057398C">
        <w:rPr>
          <w:rFonts w:ascii="TH SarabunPSK" w:eastAsia="Times New Roman" w:hAnsi="TH SarabunPSK" w:cs="TH SarabunPSK" w:hint="cs"/>
          <w:sz w:val="32"/>
          <w:szCs w:val="32"/>
          <w:cs/>
        </w:rPr>
        <w:t>ลำ</w:t>
      </w:r>
      <w:proofErr w:type="spellStart"/>
      <w:r w:rsidR="0057398C">
        <w:rPr>
          <w:rFonts w:ascii="TH SarabunPSK" w:eastAsia="Times New Roman" w:hAnsi="TH SarabunPSK" w:cs="TH SarabunPSK" w:hint="cs"/>
          <w:sz w:val="32"/>
          <w:szCs w:val="32"/>
          <w:cs/>
        </w:rPr>
        <w:t>พลับพลา</w:t>
      </w:r>
      <w:proofErr w:type="spellEnd"/>
      <w:r w:rsidR="0057398C">
        <w:rPr>
          <w:rFonts w:ascii="TH SarabunPSK" w:eastAsia="Times New Roman" w:hAnsi="TH SarabunPSK" w:cs="TH SarabunPSK" w:hint="cs"/>
          <w:sz w:val="32"/>
          <w:szCs w:val="32"/>
          <w:cs/>
        </w:rPr>
        <w:t>วิทยา</w:t>
      </w:r>
      <w:proofErr w:type="spellStart"/>
      <w:r w:rsidR="0057398C">
        <w:rPr>
          <w:rFonts w:ascii="TH SarabunPSK" w:eastAsia="Times New Roman" w:hAnsi="TH SarabunPSK" w:cs="TH SarabunPSK" w:hint="cs"/>
          <w:sz w:val="32"/>
          <w:szCs w:val="32"/>
          <w:cs/>
        </w:rPr>
        <w:t>คาร</w:t>
      </w:r>
      <w:proofErr w:type="spellEnd"/>
      <w:r w:rsidR="00AC71AD"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C71AD" w:rsidRPr="00AC71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>โดยได้คัดเลือกหนังสือครบทุกชั้น ทุกวิชาแล้ว</w:t>
      </w:r>
      <w:r w:rsidR="00AC71AD"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>และได้แจกรายชื่อ</w:t>
      </w:r>
      <w:r w:rsidR="00AC71AD" w:rsidRPr="00AC71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>หนังสือที่ผ่านการคัดเลือกแล้วให้คณะกรรมการสถานศึกษาพิจารณา อนุมัติ ตามรายชื่อหนังสือที่แนบ</w:t>
      </w:r>
    </w:p>
    <w:p w:rsidR="00AC71AD" w:rsidRPr="00AC71AD" w:rsidRDefault="00AC71AD" w:rsidP="003B56F4">
      <w:pPr>
        <w:spacing w:after="0" w:line="240" w:lineRule="auto"/>
        <w:ind w:firstLine="720"/>
        <w:rPr>
          <w:rFonts w:ascii="TH SarabunPSK" w:eastAsia="Times New Roman" w:hAnsi="TH SarabunPSK" w:cs="TH SarabunPSK" w:hint="cs"/>
          <w:sz w:val="32"/>
          <w:szCs w:val="32"/>
        </w:rPr>
      </w:pP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เนื่องจากที่ประชุมของคณะครู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คุณครูประจำชั้นและประจำวิชา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เสนอขอซื้อ</w:t>
      </w:r>
      <w:r w:rsidR="00F04DBF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คณิตศาสตร์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ภาษาไทย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F04DBF">
        <w:rPr>
          <w:rFonts w:ascii="TH SarabunPSK" w:eastAsia="Times New Roman" w:hAnsi="TH SarabunPSK" w:cs="TH SarabunPSK" w:hint="cs"/>
          <w:sz w:val="32"/>
          <w:szCs w:val="32"/>
          <w:cs/>
        </w:rPr>
        <w:t>วิทยาศาสตร์ สังคมศึกษาฯ การงานอาชีพฯ สุขศึกษาและพลศึกษา ศิลปะ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และภาษา</w:t>
      </w:r>
      <w:r w:rsidR="00F04DBF">
        <w:rPr>
          <w:rFonts w:ascii="TH SarabunPSK" w:eastAsia="Times New Roman" w:hAnsi="TH SarabunPSK" w:cs="TH SarabunPSK" w:hint="cs"/>
          <w:sz w:val="32"/>
          <w:szCs w:val="32"/>
          <w:cs/>
        </w:rPr>
        <w:t>ต่างประเทศ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เพื่อให้ตรงกับหนังสือเรียนและเหมือนกันทุก</w:t>
      </w:r>
      <w:r w:rsidR="00F04DBF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โดยให้โรงเรียนนำ ตัวอย่างแบบฝึกหัดที่ครูต้องการมาเสนอผู้ปกครอง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เพื่อจัดซื้อได้ตรงกัน</w:t>
      </w:r>
    </w:p>
    <w:p w:rsidR="00AC71AD" w:rsidRPr="00AC71AD" w:rsidRDefault="00F04DBF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นาง</w:t>
      </w:r>
      <w:proofErr w:type="spellStart"/>
      <w:r w:rsidR="003B56F4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เสาว</w:t>
      </w:r>
      <w:proofErr w:type="spellEnd"/>
      <w:r w:rsidR="003B56F4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รัตน์  </w:t>
      </w:r>
      <w:proofErr w:type="spellStart"/>
      <w:r w:rsidR="003B56F4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วงค์</w:t>
      </w:r>
      <w:proofErr w:type="spellEnd"/>
      <w:r w:rsidR="003B56F4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พล</w:t>
      </w:r>
      <w:r w:rsidR="00AC71AD" w:rsidRPr="00AC71AD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>คุณครูได้คัดเลือกหนังสือตรงตามความประสงค์ของครูผู้ใช้สอนและสอดคล้อง</w:t>
      </w:r>
      <w:r w:rsidR="00AC71AD" w:rsidRPr="00AC71AD">
        <w:rPr>
          <w:rFonts w:ascii="TH SarabunPSK" w:eastAsia="Times New Roman" w:hAnsi="TH SarabunPSK" w:cs="TH SarabunPSK"/>
          <w:sz w:val="32"/>
          <w:szCs w:val="32"/>
        </w:rPr>
        <w:t> </w:t>
      </w:r>
      <w:r w:rsidR="00AC71AD" w:rsidRPr="00AC71AD">
        <w:rPr>
          <w:rFonts w:ascii="TH SarabunPSK" w:eastAsia="Times New Roman" w:hAnsi="TH SarabunPSK" w:cs="TH SarabunPSK"/>
          <w:sz w:val="32"/>
          <w:szCs w:val="32"/>
        </w:rPr>
        <w:br/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>กับหลักสูตรมากกว่าคณะกรรมการเป็นผู้คัดเลือก</w:t>
      </w:r>
    </w:p>
    <w:p w:rsidR="00AC71AD" w:rsidRPr="00AC71AD" w:rsidRDefault="00F04DBF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นายสมหมาย  ลุนาบุตร</w:t>
      </w:r>
      <w:r w:rsidRPr="00F04D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7613F6">
        <w:rPr>
          <w:rFonts w:ascii="TH SarabunPSK" w:eastAsia="Times New Roman" w:hAnsi="TH SarabunPSK" w:cs="TH SarabunPSK" w:hint="cs"/>
          <w:sz w:val="32"/>
          <w:szCs w:val="32"/>
          <w:cs/>
        </w:rPr>
        <w:t>ได้แจ้งในที่ประชุมว่า การจัดทำเช่นนี้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>เป็นการถูกต้องแล้วเพื่อให้สะดวกกับคุณครูผู้ใช้ให้คุณครูนำตัวอย่างมาเสนอในวันประชุมชี้แจงผู้ปกครองต่อไป</w:t>
      </w:r>
    </w:p>
    <w:p w:rsidR="00AC71AD" w:rsidRPr="00AC71AD" w:rsidRDefault="00AC71AD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sz w:val="32"/>
          <w:szCs w:val="32"/>
          <w:u w:val="single"/>
          <w:cs/>
        </w:rPr>
        <w:lastRenderedPageBreak/>
        <w:t>ผู้อำนวยการโรงเรียน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EC10C7">
        <w:rPr>
          <w:rFonts w:ascii="TH SarabunPSK" w:eastAsia="Times New Roman" w:hAnsi="TH SarabunPSK" w:cs="TH SarabunPSK" w:hint="cs"/>
          <w:sz w:val="32"/>
          <w:szCs w:val="32"/>
          <w:cs/>
        </w:rPr>
        <w:t>กล่าวว่า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โรงเรียนต้องการซื้อหนังสือให้นักเรียนเหมือนกันทุกคน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และผู้ปกครองก็จะได้รับความสะดวกในการจัดซื้อหากที่ประชุมอนุมัติให้ร้านค้าหรือผู้ได้รับการคัดเลือกให้จำหน่ายหนังสือก็จะเป็นการดีและอำนวยความสะดวกให้กับผู้ปกครองอีกทางหนึ่งด้วย</w:t>
      </w:r>
    </w:p>
    <w:p w:rsidR="00AC71AD" w:rsidRPr="00AC71AD" w:rsidRDefault="00AC71AD" w:rsidP="00F04D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มติที่ประชุม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F04DBF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ณะกรรมการภาคี  4  ฝ่ายร่วมกันคัดเลือกร้านค้า</w:t>
      </w:r>
      <w:r w:rsidR="0099585E">
        <w:rPr>
          <w:rFonts w:ascii="TH SarabunPSK" w:eastAsia="Times New Roman" w:hAnsi="TH SarabunPSK" w:cs="TH SarabunPSK" w:hint="cs"/>
          <w:sz w:val="32"/>
          <w:szCs w:val="32"/>
          <w:cs/>
        </w:rPr>
        <w:t>เพื่อที่โรงเรียนจะได้ทำสัญญาจัดซื้อหนังสือเรียนตามระเบียบพัสดุต่อไป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โดยให้คณะกรรมการ สถานศึกษาขั้นพื้นฐานเป็นผู้ควบคุมดูแล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เพื่อความโปร่งใส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ตรวจสอบได้</w:t>
      </w:r>
    </w:p>
    <w:p w:rsidR="00AC71AD" w:rsidRPr="00AC71AD" w:rsidRDefault="00B44AC8" w:rsidP="00F04D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นายวุฒิ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พงษ์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 ศาลางาม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 ทางโรงเรียนควรมีวิธีดูแล  ควบคุม  กำกับ  ติดตาม  การใช้หนังสือ  ให้อยู่ในสภาพดีเพื่อให้นักเรียนรุ่นต่อไปได้ใช้อีก</w:t>
      </w:r>
    </w:p>
    <w:p w:rsidR="00AC71AD" w:rsidRPr="00AC71AD" w:rsidRDefault="00F04DBF" w:rsidP="00F04D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นายสมหมาย  ลุนาบุตร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ให้คุณครูเร่งทำสัญญาการยืมหนังสือ  เพื่อให้ผู้ปกครองร่วมรับผิดชอบในการดูแลหรือ   ชดใช้  ถ้าหนังสือเสียหาย  หากทำผิดข้อตกลงการยืมหนังสือ</w:t>
      </w:r>
    </w:p>
    <w:p w:rsidR="00AC71AD" w:rsidRPr="00AC71AD" w:rsidRDefault="00AC71AD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มติที่ประชุม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:rsidR="00AC71AD" w:rsidRPr="00AC71AD" w:rsidRDefault="00AC71AD" w:rsidP="00F04D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Angsana New" w:hAnsi="TH SarabunPSK" w:cs="TH SarabunPSK"/>
          <w:sz w:val="32"/>
          <w:szCs w:val="32"/>
        </w:rPr>
        <w:t xml:space="preserve">1.  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ให้โรงเรียนจัดซื้อหนังสือเรียนตามรายชื่อที่เสนอ</w:t>
      </w:r>
    </w:p>
    <w:p w:rsidR="00AC71AD" w:rsidRPr="00AC71AD" w:rsidRDefault="00AC71AD" w:rsidP="006362EE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AC71AD">
        <w:rPr>
          <w:rFonts w:ascii="TH SarabunPSK" w:eastAsia="Angsana New" w:hAnsi="TH SarabunPSK" w:cs="TH SarabunPSK"/>
          <w:sz w:val="32"/>
          <w:szCs w:val="32"/>
        </w:rPr>
        <w:t xml:space="preserve">2.  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ให้ผู้อำนวยการโรงเรียนจัดทำสัญญาการยืมหนังสือเรียน</w:t>
      </w:r>
      <w:r w:rsidRPr="00AC71AD">
        <w:rPr>
          <w:rFonts w:ascii="TH SarabunPSK" w:eastAsia="Times New Roman" w:hAnsi="TH SarabunPSK" w:cs="TH SarabunPSK"/>
          <w:sz w:val="32"/>
          <w:szCs w:val="32"/>
        </w:rPr>
        <w:br/>
      </w:r>
    </w:p>
    <w:p w:rsidR="0099585E" w:rsidRPr="0099585E" w:rsidRDefault="0099585E" w:rsidP="00AC71AD">
      <w:pPr>
        <w:spacing w:after="0" w:line="240" w:lineRule="auto"/>
        <w:rPr>
          <w:rFonts w:ascii="TH SarabunPSK" w:eastAsia="Angsana New" w:hAnsi="TH SarabunPSK" w:cs="TH SarabunPSK" w:hint="cs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>4.2</w:t>
      </w:r>
      <w:proofErr w:type="gramStart"/>
      <w:r>
        <w:rPr>
          <w:rFonts w:ascii="TH SarabunPSK" w:eastAsia="Angsana New" w:hAnsi="TH SarabunPSK" w:cs="TH SarabunPSK"/>
          <w:sz w:val="32"/>
          <w:szCs w:val="32"/>
        </w:rPr>
        <w:t> </w:t>
      </w:r>
      <w:r w:rsidRPr="00AC71AD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เรื่องกา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รพิจารณาเพื่อจัดซื้ออุปกรณ์การเรียนและเครื่องแบบนักเรียน</w:t>
      </w:r>
      <w:proofErr w:type="gramEnd"/>
    </w:p>
    <w:p w:rsidR="00AC71AD" w:rsidRPr="00AC71AD" w:rsidRDefault="00AC71AD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ผู้อำนวยการโรงเรียน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เนื่องจากที่ประชุมของคณะครู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6362EE">
        <w:rPr>
          <w:rFonts w:ascii="TH SarabunPSK" w:eastAsia="Times New Roman" w:hAnsi="TH SarabunPSK" w:cs="TH SarabunPSK"/>
          <w:sz w:val="32"/>
          <w:szCs w:val="32"/>
          <w:cs/>
        </w:rPr>
        <w:t>คุณครูประจำชั้นและประจำวิชาเสนอ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ให้ใช้เงินค่าอุปกรณ์การเรียนจัดซื้อให้เหมือนกันทุกคน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โดยเน้นความจำเป็นที่จะต้องใช้ในกิจกรรมการเรียนประจำวันของนักเรียน </w:t>
      </w:r>
    </w:p>
    <w:p w:rsidR="00AC71AD" w:rsidRPr="00AC71AD" w:rsidRDefault="00AC71AD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นาย</w:t>
      </w:r>
      <w:r w:rsidR="006362EE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สมหมาย  ลุนาบุตร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เสนอว่า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เงินค่าอุปกรณ์การเรียน เป็นเงินจำนวนน้อย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ถ้าเป็นไปได้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เสนอให้ทางโรงเรียน</w:t>
      </w:r>
      <w:r w:rsidR="006362EE">
        <w:rPr>
          <w:rFonts w:ascii="TH SarabunPSK" w:eastAsia="Times New Roman" w:hAnsi="TH SarabunPSK" w:cs="TH SarabunPSK" w:hint="cs"/>
          <w:sz w:val="32"/>
          <w:szCs w:val="32"/>
          <w:cs/>
        </w:rPr>
        <w:t>จัดซื้ออุปกรณ์และจัดเป็นชุด</w:t>
      </w:r>
      <w:r w:rsidR="006362EE"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อำนวยความสะดวกให้กับผู้ปกครองและเป็นการลดค่าใช้จ่ายของผู้ปกครองในการเดินทางไปจัดซื้อด้วย</w:t>
      </w:r>
      <w:r w:rsidR="006362EE">
        <w:rPr>
          <w:rFonts w:ascii="TH SarabunPSK" w:eastAsia="Times New Roman" w:hAnsi="TH SarabunPSK" w:cs="TH SarabunPSK" w:hint="cs"/>
          <w:sz w:val="32"/>
          <w:szCs w:val="32"/>
          <w:cs/>
        </w:rPr>
        <w:t>ตนเอง</w:t>
      </w:r>
    </w:p>
    <w:p w:rsidR="00AC71AD" w:rsidRPr="00AC71AD" w:rsidRDefault="00B44AC8" w:rsidP="006362E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นายเสวียน  คงจันทร์</w:t>
      </w:r>
      <w:r w:rsidR="006362EE" w:rsidRPr="006362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>เสนอว่า</w:t>
      </w:r>
      <w:r w:rsidR="00AC71AD"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>เห็นด้วยกับ</w:t>
      </w:r>
      <w:r w:rsidR="00AC71AD"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 w:rsidR="006362EE">
        <w:rPr>
          <w:rFonts w:ascii="TH SarabunPSK" w:eastAsia="Times New Roman" w:hAnsi="TH SarabunPSK" w:cs="TH SarabunPSK" w:hint="cs"/>
          <w:sz w:val="32"/>
          <w:szCs w:val="32"/>
          <w:cs/>
        </w:rPr>
        <w:t>สมหมาย  ลุนาบุตร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ที่จะให้</w:t>
      </w:r>
      <w:r w:rsidR="00EC39EA" w:rsidRPr="00AC71AD">
        <w:rPr>
          <w:rFonts w:ascii="TH SarabunPSK" w:eastAsia="Times New Roman" w:hAnsi="TH SarabunPSK" w:cs="TH SarabunPSK"/>
          <w:sz w:val="32"/>
          <w:szCs w:val="32"/>
          <w:cs/>
        </w:rPr>
        <w:t>โรงเรียน</w:t>
      </w:r>
      <w:r w:rsidR="00EC39EA">
        <w:rPr>
          <w:rFonts w:ascii="TH SarabunPSK" w:eastAsia="Times New Roman" w:hAnsi="TH SarabunPSK" w:cs="TH SarabunPSK" w:hint="cs"/>
          <w:sz w:val="32"/>
          <w:szCs w:val="32"/>
          <w:cs/>
        </w:rPr>
        <w:t>จัดซื้ออุปกรณ์และจัดเป็นชุด</w:t>
      </w:r>
      <w:r w:rsidR="00EC39EA"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 w:rsidR="00EC39EA" w:rsidRPr="00AC71AD">
        <w:rPr>
          <w:rFonts w:ascii="TH SarabunPSK" w:eastAsia="Times New Roman" w:hAnsi="TH SarabunPSK" w:cs="TH SarabunPSK"/>
          <w:sz w:val="32"/>
          <w:szCs w:val="32"/>
          <w:cs/>
        </w:rPr>
        <w:t>อำนวยความสะดวกให้กับผู้ปกครองและเป็นการลดค่าใช้จ่ายของผู้ปกครองในการเดินทางไปจัดซื้อด้วย</w:t>
      </w:r>
      <w:r w:rsidR="00EC39EA">
        <w:rPr>
          <w:rFonts w:ascii="TH SarabunPSK" w:eastAsia="Times New Roman" w:hAnsi="TH SarabunPSK" w:cs="TH SarabunPSK" w:hint="cs"/>
          <w:sz w:val="32"/>
          <w:szCs w:val="32"/>
          <w:cs/>
        </w:rPr>
        <w:t>ตนเอง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 ทาง</w:t>
      </w:r>
      <w:r w:rsidR="006362EE">
        <w:rPr>
          <w:rFonts w:ascii="TH SarabunPSK" w:eastAsia="Times New Roman" w:hAnsi="TH SarabunPSK" w:cs="TH SarabunPSK"/>
          <w:sz w:val="32"/>
          <w:szCs w:val="32"/>
          <w:cs/>
        </w:rPr>
        <w:t>คณะกรรมการสถานศึกษา จะควบคุมดูแล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>ในการคัดเลือกร้านค้า  ที่มีสินค้ามีคุณภาพ และราคาเหมาะสม  มีวิธีการคัดเลือกให้โปร่งใสและสามารถตรวจสอบได้ทุกขั้นตอน</w:t>
      </w:r>
      <w:r w:rsidR="00AC71AD"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>เพื่อเป็นการอำนวยความสะดวกให้ ผู้ปกครอง และให้การดำเนินการจัดซื้ออุปกรณ์การเรียน</w:t>
      </w:r>
      <w:r w:rsidR="00AC71AD"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>เป็นไปในแนวเดียวกันและทันเวลาด้วย</w:t>
      </w:r>
    </w:p>
    <w:p w:rsidR="00B3652E" w:rsidRPr="00AC71AD" w:rsidRDefault="00AC71AD" w:rsidP="00B3652E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AC71AD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มติที่ประชุม</w:t>
      </w:r>
      <w:r w:rsidRPr="00AC71AD">
        <w:rPr>
          <w:rFonts w:ascii="TH SarabunPSK" w:eastAsia="Times New Roman" w:hAnsi="TH SarabunPSK" w:cs="TH SarabunPSK"/>
          <w:sz w:val="32"/>
          <w:szCs w:val="32"/>
        </w:rPr>
        <w:tab/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เห็นด้วย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3652E">
        <w:rPr>
          <w:rFonts w:ascii="TH SarabunPSK" w:eastAsia="Times New Roman" w:hAnsi="TH SarabunPSK" w:cs="TH SarabunPSK" w:hint="cs"/>
          <w:sz w:val="32"/>
          <w:szCs w:val="32"/>
          <w:cs/>
        </w:rPr>
        <w:t>ให้ทางโรงเรียนโดยสหกรณ์โรงเรียนจำหน่ายอุปกรณ์การเรียนตามจำนวนเงินที่นักเรียนได้รับ กล่าวคือ นักเรียนชั้นมัธยมศึกษาตอนต้น</w:t>
      </w:r>
      <w:r w:rsidR="00B3652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365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="00B3652E">
        <w:rPr>
          <w:rFonts w:ascii="TH SarabunPSK" w:eastAsia="Times New Roman" w:hAnsi="TH SarabunPSK" w:cs="TH SarabunPSK"/>
          <w:sz w:val="32"/>
          <w:szCs w:val="32"/>
        </w:rPr>
        <w:t xml:space="preserve">210 </w:t>
      </w:r>
      <w:r w:rsidR="00B3652E">
        <w:rPr>
          <w:rFonts w:ascii="TH SarabunPSK" w:eastAsia="Times New Roman" w:hAnsi="TH SarabunPSK" w:cs="TH SarabunPSK" w:hint="cs"/>
          <w:sz w:val="32"/>
          <w:szCs w:val="32"/>
          <w:cs/>
        </w:rPr>
        <w:t>บาทและนักเรียนชั้นมัธยมศึกษาตอนปลาย</w:t>
      </w:r>
      <w:r w:rsidR="00B3652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365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="00B3652E">
        <w:rPr>
          <w:rFonts w:ascii="TH SarabunPSK" w:eastAsia="Times New Roman" w:hAnsi="TH SarabunPSK" w:cs="TH SarabunPSK"/>
          <w:sz w:val="32"/>
          <w:szCs w:val="32"/>
        </w:rPr>
        <w:t xml:space="preserve">230 </w:t>
      </w:r>
      <w:r w:rsidR="00B3652E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:rsidR="00AC71AD" w:rsidRPr="00AC71AD" w:rsidRDefault="00AC71AD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ผู้อำนวยการโรงเรียน</w:t>
      </w:r>
      <w:r w:rsidR="00B365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สำหรับค่าเครื่องแบบนักเรียน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ทางโรงเรียนจะจ่ายเป็นเงินสดให้กับผู้ปกครอง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โดยให้ผู้ปกครองจัดซื้อเองและนำใบเสร็จพร้อมเครื่องแบบที่จัดซื้อ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มาแสดง</w:t>
      </w:r>
      <w:r w:rsidR="00B3652E">
        <w:rPr>
          <w:rFonts w:ascii="TH SarabunPSK" w:eastAsia="Times New Roman" w:hAnsi="TH SarabunPSK" w:cs="TH SarabunPSK" w:hint="cs"/>
          <w:sz w:val="32"/>
          <w:szCs w:val="32"/>
          <w:cs/>
        </w:rPr>
        <w:t>หลังจากที่โรงเรียนได้แจกเงินให้กับผู้ปกครองเรียบร้อยแล้ว</w:t>
      </w:r>
    </w:p>
    <w:p w:rsidR="00AC71AD" w:rsidRDefault="00AC71AD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C71AD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มติที่ประชุม</w:t>
      </w: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365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เห็นด้วย</w:t>
      </w:r>
      <w:r w:rsidR="00B365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3652E" w:rsidRPr="00AC71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B3652E" w:rsidRPr="00AC71AD" w:rsidRDefault="00B3652E" w:rsidP="00AC71AD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ระเบียบวาระที่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5  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เรื่องอื่นๆ</w:t>
      </w:r>
    </w:p>
    <w:p w:rsidR="00AC71AD" w:rsidRPr="00AC71AD" w:rsidRDefault="00613980" w:rsidP="00AC71AD">
      <w:pPr>
        <w:spacing w:after="0" w:line="240" w:lineRule="auto"/>
        <w:contextualSpacing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ไม่มี</w:t>
      </w:r>
    </w:p>
    <w:p w:rsidR="00AC71AD" w:rsidRDefault="00AC71AD" w:rsidP="00AC71AD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71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C71AD">
        <w:rPr>
          <w:rFonts w:ascii="TH SarabunPSK" w:eastAsia="Times New Roman" w:hAnsi="TH SarabunPSK" w:cs="TH SarabunPSK"/>
          <w:sz w:val="32"/>
          <w:szCs w:val="32"/>
        </w:rPr>
        <w:tab/>
      </w:r>
      <w:r w:rsidRPr="00AC71AD">
        <w:rPr>
          <w:rFonts w:ascii="TH SarabunPSK" w:eastAsia="Times New Roman" w:hAnsi="TH SarabunPSK" w:cs="TH SarabunPSK"/>
          <w:sz w:val="32"/>
          <w:szCs w:val="32"/>
        </w:rPr>
        <w:tab/>
      </w:r>
      <w:r w:rsidRPr="00AC71AD">
        <w:rPr>
          <w:rFonts w:ascii="TH SarabunPSK" w:eastAsia="Times New Roman" w:hAnsi="TH SarabunPSK" w:cs="TH SarabunPSK"/>
          <w:sz w:val="32"/>
          <w:szCs w:val="32"/>
        </w:rPr>
        <w:tab/>
      </w:r>
      <w:r w:rsidRPr="00AC71AD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</w:t>
      </w:r>
      <w:r w:rsidR="00EC39EA">
        <w:rPr>
          <w:rFonts w:ascii="TH SarabunPSK" w:eastAsia="Times New Roman" w:hAnsi="TH SarabunPSK" w:cs="TH SarabunPSK"/>
          <w:sz w:val="32"/>
          <w:szCs w:val="32"/>
          <w:cs/>
        </w:rPr>
        <w:t>ปิดการประชุม  เวลา  1</w:t>
      </w:r>
      <w:r w:rsidR="006F7ACC">
        <w:rPr>
          <w:rFonts w:ascii="TH SarabunPSK" w:eastAsia="Times New Roman" w:hAnsi="TH SarabunPSK" w:cs="TH SarabunPSK"/>
          <w:sz w:val="32"/>
          <w:szCs w:val="32"/>
        </w:rPr>
        <w:t>6</w:t>
      </w:r>
      <w:r w:rsidR="00EC39EA">
        <w:rPr>
          <w:rFonts w:ascii="TH SarabunPSK" w:eastAsia="Times New Roman" w:hAnsi="TH SarabunPSK" w:cs="TH SarabunPSK"/>
          <w:sz w:val="32"/>
          <w:szCs w:val="32"/>
        </w:rPr>
        <w:t>.</w:t>
      </w:r>
      <w:r w:rsidR="006F7ACC">
        <w:rPr>
          <w:rFonts w:ascii="TH SarabunPSK" w:eastAsia="Times New Roman" w:hAnsi="TH SarabunPSK" w:cs="TH SarabunPSK"/>
          <w:sz w:val="32"/>
          <w:szCs w:val="32"/>
        </w:rPr>
        <w:t>3</w:t>
      </w:r>
      <w:r w:rsidRPr="00AC71AD">
        <w:rPr>
          <w:rFonts w:ascii="TH SarabunPSK" w:eastAsia="Times New Roman" w:hAnsi="TH SarabunPSK" w:cs="TH SarabunPSK"/>
          <w:sz w:val="32"/>
          <w:szCs w:val="32"/>
          <w:cs/>
        </w:rPr>
        <w:t>0  น.</w:t>
      </w:r>
    </w:p>
    <w:p w:rsidR="00B44AC8" w:rsidRPr="00AC71AD" w:rsidRDefault="00B44AC8" w:rsidP="00AC71AD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B44AC8" w:rsidRDefault="00B44AC8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44AC8" w:rsidRDefault="00B44AC8" w:rsidP="005E5E5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ผู้บันทึกรายงานการประชุม</w:t>
      </w:r>
    </w:p>
    <w:p w:rsidR="00B44AC8" w:rsidRDefault="00B44AC8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44AC8" w:rsidRDefault="00B44AC8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E5E55" w:rsidRDefault="00B44AC8" w:rsidP="00AC71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E5E55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</w:p>
    <w:p w:rsidR="00AC71AD" w:rsidRPr="00AC71AD" w:rsidRDefault="005E5E55" w:rsidP="005E5E55">
      <w:pPr>
        <w:spacing w:after="0" w:line="240" w:lineRule="auto"/>
        <w:ind w:left="2880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B44AC8">
        <w:rPr>
          <w:rFonts w:ascii="TH SarabunPSK" w:eastAsia="Times New Roman" w:hAnsi="TH SarabunPSK" w:cs="TH SarabunPSK" w:hint="cs"/>
          <w:sz w:val="32"/>
          <w:szCs w:val="32"/>
          <w:cs/>
        </w:rPr>
        <w:t>(นางสาว</w:t>
      </w:r>
      <w:r w:rsidR="006F7ACC">
        <w:rPr>
          <w:rFonts w:ascii="TH SarabunPSK" w:eastAsia="Times New Roman" w:hAnsi="TH SarabunPSK" w:cs="TH SarabunPSK" w:hint="cs"/>
          <w:sz w:val="32"/>
          <w:szCs w:val="32"/>
          <w:cs/>
        </w:rPr>
        <w:t>พรรณภวดี  บุญสด</w:t>
      </w:r>
      <w:r w:rsidR="00B44AC8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AC71AD" w:rsidRPr="00AC71A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AD25A9" w:rsidRDefault="00AD25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44AC8" w:rsidRDefault="00B44AC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44AC8" w:rsidRPr="00B44AC8" w:rsidRDefault="00B44AC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44AC8">
        <w:rPr>
          <w:rFonts w:ascii="TH SarabunPSK" w:hAnsi="TH SarabunPSK" w:cs="TH SarabunPSK" w:hint="cs"/>
          <w:sz w:val="32"/>
          <w:szCs w:val="32"/>
          <w:cs/>
        </w:rPr>
        <w:t>ผู้ตรวจรายงานการประชุม</w:t>
      </w:r>
    </w:p>
    <w:p w:rsidR="00B44AC8" w:rsidRPr="00B44AC8" w:rsidRDefault="00B44AC8">
      <w:pPr>
        <w:rPr>
          <w:rFonts w:ascii="TH SarabunPSK" w:hAnsi="TH SarabunPSK" w:cs="TH SarabunPSK"/>
          <w:sz w:val="32"/>
          <w:szCs w:val="32"/>
        </w:rPr>
      </w:pPr>
    </w:p>
    <w:p w:rsidR="00B44AC8" w:rsidRPr="00B44AC8" w:rsidRDefault="005E5E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B44AC8" w:rsidRPr="00B44AC8">
        <w:rPr>
          <w:rFonts w:ascii="TH SarabunPSK" w:hAnsi="TH SarabunPSK" w:cs="TH SarabunPSK" w:hint="cs"/>
          <w:sz w:val="32"/>
          <w:szCs w:val="32"/>
          <w:cs/>
        </w:rPr>
        <w:t xml:space="preserve"> (นายเสงี่ยม  </w:t>
      </w:r>
      <w:proofErr w:type="spellStart"/>
      <w:r w:rsidR="00B44AC8" w:rsidRPr="00B44AC8">
        <w:rPr>
          <w:rFonts w:ascii="TH SarabunPSK" w:hAnsi="TH SarabunPSK" w:cs="TH SarabunPSK" w:hint="cs"/>
          <w:sz w:val="32"/>
          <w:szCs w:val="32"/>
          <w:cs/>
        </w:rPr>
        <w:t>วงค์</w:t>
      </w:r>
      <w:proofErr w:type="spellEnd"/>
      <w:r w:rsidR="00B44AC8" w:rsidRPr="00B44AC8">
        <w:rPr>
          <w:rFonts w:ascii="TH SarabunPSK" w:hAnsi="TH SarabunPSK" w:cs="TH SarabunPSK" w:hint="cs"/>
          <w:sz w:val="32"/>
          <w:szCs w:val="32"/>
          <w:cs/>
        </w:rPr>
        <w:t>พล)</w:t>
      </w:r>
    </w:p>
    <w:p w:rsidR="00B44AC8" w:rsidRDefault="00B44AC8">
      <w:pPr>
        <w:rPr>
          <w:rFonts w:ascii="TH SarabunPSK" w:hAnsi="TH SarabunPSK" w:cs="TH SarabunPSK"/>
          <w:sz w:val="32"/>
          <w:szCs w:val="32"/>
        </w:rPr>
      </w:pPr>
      <w:r w:rsidRPr="00B44AC8">
        <w:rPr>
          <w:rFonts w:ascii="TH SarabunPSK" w:hAnsi="TH SarabunPSK" w:cs="TH SarabunPSK"/>
          <w:sz w:val="32"/>
          <w:szCs w:val="32"/>
          <w:cs/>
        </w:rPr>
        <w:tab/>
      </w:r>
      <w:r w:rsidRPr="00B44AC8">
        <w:rPr>
          <w:rFonts w:ascii="TH SarabunPSK" w:hAnsi="TH SarabunPSK" w:cs="TH SarabunPSK"/>
          <w:sz w:val="32"/>
          <w:szCs w:val="32"/>
          <w:cs/>
        </w:rPr>
        <w:tab/>
      </w:r>
      <w:r w:rsidRPr="00B44AC8">
        <w:rPr>
          <w:rFonts w:ascii="TH SarabunPSK" w:hAnsi="TH SarabunPSK" w:cs="TH SarabunPSK"/>
          <w:sz w:val="32"/>
          <w:szCs w:val="32"/>
          <w:cs/>
        </w:rPr>
        <w:tab/>
      </w:r>
      <w:r w:rsidRPr="00B44AC8">
        <w:rPr>
          <w:rFonts w:ascii="TH SarabunPSK" w:hAnsi="TH SarabunPSK" w:cs="TH SarabunPSK"/>
          <w:sz w:val="32"/>
          <w:szCs w:val="32"/>
          <w:cs/>
        </w:rPr>
        <w:tab/>
      </w:r>
      <w:r w:rsidRPr="00B44AC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ผู้อำนวยการโรงเรียนลำ</w:t>
      </w:r>
      <w:proofErr w:type="spellStart"/>
      <w:r w:rsidRPr="00B44AC8">
        <w:rPr>
          <w:rFonts w:ascii="TH SarabunPSK" w:hAnsi="TH SarabunPSK" w:cs="TH SarabunPSK" w:hint="cs"/>
          <w:sz w:val="32"/>
          <w:szCs w:val="32"/>
          <w:cs/>
        </w:rPr>
        <w:t>พลับพลา</w:t>
      </w:r>
      <w:proofErr w:type="spellEnd"/>
      <w:r w:rsidRPr="00B44AC8">
        <w:rPr>
          <w:rFonts w:ascii="TH SarabunPSK" w:hAnsi="TH SarabunPSK" w:cs="TH SarabunPSK" w:hint="cs"/>
          <w:sz w:val="32"/>
          <w:szCs w:val="32"/>
          <w:cs/>
        </w:rPr>
        <w:t>วิทยา</w:t>
      </w:r>
      <w:proofErr w:type="spellStart"/>
      <w:r w:rsidRPr="00B44AC8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</w:p>
    <w:p w:rsidR="005E00E3" w:rsidRDefault="005E00E3">
      <w:pPr>
        <w:rPr>
          <w:rFonts w:ascii="TH SarabunPSK" w:hAnsi="TH SarabunPSK" w:cs="TH SarabunPSK"/>
          <w:sz w:val="32"/>
          <w:szCs w:val="32"/>
        </w:rPr>
      </w:pPr>
    </w:p>
    <w:p w:rsidR="005E00E3" w:rsidRDefault="005E00E3">
      <w:pPr>
        <w:rPr>
          <w:rFonts w:ascii="TH SarabunPSK" w:hAnsi="TH SarabunPSK" w:cs="TH SarabunPSK"/>
          <w:sz w:val="32"/>
          <w:szCs w:val="32"/>
        </w:rPr>
      </w:pPr>
    </w:p>
    <w:p w:rsidR="005E00E3" w:rsidRDefault="005E00E3">
      <w:pPr>
        <w:rPr>
          <w:rFonts w:ascii="TH SarabunPSK" w:hAnsi="TH SarabunPSK" w:cs="TH SarabunPSK"/>
          <w:sz w:val="32"/>
          <w:szCs w:val="32"/>
        </w:rPr>
      </w:pPr>
    </w:p>
    <w:p w:rsidR="005E00E3" w:rsidRDefault="005E00E3">
      <w:pPr>
        <w:rPr>
          <w:rFonts w:ascii="TH SarabunPSK" w:hAnsi="TH SarabunPSK" w:cs="TH SarabunPSK"/>
          <w:sz w:val="32"/>
          <w:szCs w:val="32"/>
        </w:rPr>
      </w:pPr>
    </w:p>
    <w:p w:rsidR="005E00E3" w:rsidRDefault="005E00E3">
      <w:pPr>
        <w:rPr>
          <w:rFonts w:ascii="TH SarabunPSK" w:hAnsi="TH SarabunPSK" w:cs="TH SarabunPSK"/>
          <w:sz w:val="32"/>
          <w:szCs w:val="32"/>
        </w:rPr>
      </w:pPr>
    </w:p>
    <w:p w:rsidR="005E00E3" w:rsidRDefault="005E00E3">
      <w:pPr>
        <w:rPr>
          <w:rFonts w:ascii="TH SarabunPSK" w:hAnsi="TH SarabunPSK" w:cs="TH SarabunPSK"/>
          <w:sz w:val="32"/>
          <w:szCs w:val="32"/>
        </w:rPr>
      </w:pPr>
    </w:p>
    <w:p w:rsidR="005E00E3" w:rsidRDefault="005E00E3">
      <w:pPr>
        <w:rPr>
          <w:rFonts w:ascii="TH SarabunPSK" w:hAnsi="TH SarabunPSK" w:cs="TH SarabunPSK"/>
          <w:sz w:val="32"/>
          <w:szCs w:val="32"/>
        </w:rPr>
      </w:pPr>
    </w:p>
    <w:p w:rsidR="005E00E3" w:rsidRDefault="005E00E3">
      <w:pPr>
        <w:rPr>
          <w:rFonts w:ascii="TH SarabunPSK" w:hAnsi="TH SarabunPSK" w:cs="TH SarabunPSK"/>
          <w:sz w:val="32"/>
          <w:szCs w:val="32"/>
        </w:rPr>
      </w:pPr>
    </w:p>
    <w:p w:rsidR="005E00E3" w:rsidRDefault="005E00E3">
      <w:pPr>
        <w:rPr>
          <w:rFonts w:ascii="TH SarabunPSK" w:hAnsi="TH SarabunPSK" w:cs="TH SarabunPSK"/>
          <w:sz w:val="32"/>
          <w:szCs w:val="32"/>
        </w:rPr>
      </w:pPr>
    </w:p>
    <w:p w:rsidR="005E00E3" w:rsidRDefault="005E00E3">
      <w:pPr>
        <w:rPr>
          <w:rFonts w:ascii="TH SarabunPSK" w:hAnsi="TH SarabunPSK" w:cs="TH SarabunPSK"/>
          <w:sz w:val="32"/>
          <w:szCs w:val="32"/>
        </w:rPr>
      </w:pPr>
    </w:p>
    <w:p w:rsidR="005E00E3" w:rsidRDefault="005E00E3">
      <w:pPr>
        <w:rPr>
          <w:rFonts w:ascii="TH SarabunPSK" w:hAnsi="TH SarabunPSK" w:cs="TH SarabunPSK"/>
          <w:sz w:val="32"/>
          <w:szCs w:val="32"/>
        </w:rPr>
      </w:pPr>
    </w:p>
    <w:p w:rsidR="005E00E3" w:rsidRDefault="005E00E3">
      <w:pPr>
        <w:rPr>
          <w:rFonts w:ascii="TH SarabunPSK" w:hAnsi="TH SarabunPSK" w:cs="TH SarabunPSK"/>
          <w:sz w:val="32"/>
          <w:szCs w:val="32"/>
        </w:rPr>
      </w:pPr>
    </w:p>
    <w:p w:rsidR="005E00E3" w:rsidRDefault="005E00E3">
      <w:pPr>
        <w:rPr>
          <w:rFonts w:ascii="TH SarabunPSK" w:hAnsi="TH SarabunPSK" w:cs="TH SarabunPSK"/>
          <w:sz w:val="32"/>
          <w:szCs w:val="32"/>
        </w:rPr>
      </w:pPr>
    </w:p>
    <w:p w:rsidR="005E00E3" w:rsidRPr="00AC71AD" w:rsidRDefault="005E00E3" w:rsidP="00C1686E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ใบลงชื่อ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การประชุมคณะกรรมการภาคี 4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ฝ่าย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เพื่อพิจารณาจัดซื้อหนังสือเรียน ปีการศึกษา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2560</w:t>
      </w:r>
      <w:r w:rsidR="00C1686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ลำ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พลับพลา</w:t>
      </w:r>
      <w:proofErr w:type="spell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วิทยา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คาร</w:t>
      </w:r>
      <w:proofErr w:type="spellEnd"/>
    </w:p>
    <w:p w:rsidR="005E00E3" w:rsidRPr="00AC71AD" w:rsidRDefault="005E00E3" w:rsidP="005E00E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จันทร์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3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เดือน กุมภาพันธ์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พ.ศ.</w:t>
      </w: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25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60</w:t>
      </w:r>
    </w:p>
    <w:p w:rsidR="005E00E3" w:rsidRPr="00AC71AD" w:rsidRDefault="005E00E3" w:rsidP="005E00E3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ณ ห้อง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ประชุม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เวลา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13.00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น.</w:t>
      </w:r>
    </w:p>
    <w:p w:rsidR="005E00E3" w:rsidRPr="00AC71AD" w:rsidRDefault="005E00E3" w:rsidP="005E00E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E00E3" w:rsidRDefault="009E56BB" w:rsidP="005E00E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คณะกรรมการภาคี  4 ฝ่าย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05"/>
        <w:gridCol w:w="2992"/>
        <w:gridCol w:w="2268"/>
        <w:gridCol w:w="1134"/>
        <w:gridCol w:w="1134"/>
        <w:gridCol w:w="1134"/>
        <w:gridCol w:w="1134"/>
      </w:tblGrid>
      <w:tr w:rsidR="00443883" w:rsidTr="00443883">
        <w:tc>
          <w:tcPr>
            <w:tcW w:w="405" w:type="dxa"/>
          </w:tcPr>
          <w:p w:rsidR="00443883" w:rsidRPr="009E56BB" w:rsidRDefault="00443883" w:rsidP="009E56BB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E56B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92" w:type="dxa"/>
          </w:tcPr>
          <w:p w:rsidR="00443883" w:rsidRPr="009E56BB" w:rsidRDefault="00443883" w:rsidP="009E56BB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E56B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</w:tcPr>
          <w:p w:rsidR="00443883" w:rsidRPr="009E56BB" w:rsidRDefault="00443883" w:rsidP="009E56BB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34" w:type="dxa"/>
          </w:tcPr>
          <w:p w:rsidR="00443883" w:rsidRPr="009E56BB" w:rsidRDefault="00443883" w:rsidP="009E56BB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proofErr w:type="spellStart"/>
            <w:r w:rsidRPr="009E56B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ลายเซ็นต์</w:t>
            </w:r>
            <w:proofErr w:type="spellEnd"/>
          </w:p>
        </w:tc>
        <w:tc>
          <w:tcPr>
            <w:tcW w:w="1134" w:type="dxa"/>
          </w:tcPr>
          <w:p w:rsidR="00443883" w:rsidRPr="009E56BB" w:rsidRDefault="00443883" w:rsidP="009E56BB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E56B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134" w:type="dxa"/>
          </w:tcPr>
          <w:p w:rsidR="00443883" w:rsidRPr="009E56BB" w:rsidRDefault="00443883" w:rsidP="009E56BB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E56B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134" w:type="dxa"/>
          </w:tcPr>
          <w:p w:rsidR="00443883" w:rsidRPr="009E56BB" w:rsidRDefault="00443883" w:rsidP="009E56BB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E56B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43883" w:rsidTr="00443883">
        <w:tc>
          <w:tcPr>
            <w:tcW w:w="405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92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นายเสงี่ยม 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2268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</w:tr>
      <w:tr w:rsidR="00443883" w:rsidTr="00443883">
        <w:tc>
          <w:tcPr>
            <w:tcW w:w="405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92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นายสมหมาย  ลุนาบุตร</w:t>
            </w:r>
            <w:r w:rsidRPr="00AC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2268" w:type="dxa"/>
          </w:tcPr>
          <w:p w:rsidR="00443883" w:rsidRDefault="00443883" w:rsidP="0044388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AC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ตัวแทนผู้ปกครอง</w:t>
            </w: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</w:tr>
      <w:tr w:rsidR="00443883" w:rsidTr="00443883">
        <w:tc>
          <w:tcPr>
            <w:tcW w:w="405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92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นางสร้อย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สังวาล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ย์</w:t>
            </w:r>
            <w:proofErr w:type="spellEnd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คำเกลี้ยง</w:t>
            </w:r>
            <w:r w:rsidRPr="00AC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268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AC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ตัวแทนครู</w:t>
            </w: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</w:tr>
      <w:tr w:rsidR="00443883" w:rsidTr="00443883">
        <w:tc>
          <w:tcPr>
            <w:tcW w:w="405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92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นางสาวเมธาวี  ร่มงาม</w:t>
            </w:r>
            <w:r w:rsidRPr="00AC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68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AC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ตัวแทนนักเรียน</w:t>
            </w: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</w:tr>
      <w:tr w:rsidR="00443883" w:rsidTr="00443883">
        <w:tc>
          <w:tcPr>
            <w:tcW w:w="405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92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นายทองม้วน  คงอุดม</w:t>
            </w:r>
            <w:r w:rsidRPr="00AC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2268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AC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ตัวแทนชุมชน</w:t>
            </w: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</w:tr>
      <w:tr w:rsidR="00443883" w:rsidTr="00443883">
        <w:tc>
          <w:tcPr>
            <w:tcW w:w="405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92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AC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เสาว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รัตน์ 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พล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443883" w:rsidRDefault="00443883" w:rsidP="0044388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</w:tr>
      <w:tr w:rsidR="00443883" w:rsidTr="00443883">
        <w:tc>
          <w:tcPr>
            <w:tcW w:w="405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92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นางสาวพรรณภวดี  บุญสด</w:t>
            </w:r>
            <w:r w:rsidRPr="00AC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68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AC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เจ้าหน้าที่งานพัสดุ</w:t>
            </w: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3883" w:rsidRDefault="00443883" w:rsidP="005E00E3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5E00E3" w:rsidRPr="003B56F4" w:rsidRDefault="005E00E3" w:rsidP="005E00E3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p w:rsidR="005E00E3" w:rsidRDefault="005E00E3" w:rsidP="005E00E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C71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ผู้เข้าร่วมประชุม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05"/>
        <w:gridCol w:w="2992"/>
        <w:gridCol w:w="2268"/>
        <w:gridCol w:w="1134"/>
        <w:gridCol w:w="1134"/>
        <w:gridCol w:w="1134"/>
        <w:gridCol w:w="1134"/>
      </w:tblGrid>
      <w:tr w:rsidR="00C1686E" w:rsidTr="004D3457">
        <w:tc>
          <w:tcPr>
            <w:tcW w:w="405" w:type="dxa"/>
          </w:tcPr>
          <w:p w:rsidR="00C1686E" w:rsidRPr="009E56BB" w:rsidRDefault="00C1686E" w:rsidP="004D3457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E56B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92" w:type="dxa"/>
          </w:tcPr>
          <w:p w:rsidR="00C1686E" w:rsidRPr="009E56BB" w:rsidRDefault="00C1686E" w:rsidP="004D3457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E56B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</w:tcPr>
          <w:p w:rsidR="00C1686E" w:rsidRPr="009E56BB" w:rsidRDefault="00C1686E" w:rsidP="004D3457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34" w:type="dxa"/>
          </w:tcPr>
          <w:p w:rsidR="00C1686E" w:rsidRPr="009E56BB" w:rsidRDefault="00C1686E" w:rsidP="004D3457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proofErr w:type="spellStart"/>
            <w:r w:rsidRPr="009E56B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ลายเซ็นต์</w:t>
            </w:r>
            <w:proofErr w:type="spellEnd"/>
          </w:p>
        </w:tc>
        <w:tc>
          <w:tcPr>
            <w:tcW w:w="1134" w:type="dxa"/>
          </w:tcPr>
          <w:p w:rsidR="00C1686E" w:rsidRPr="009E56BB" w:rsidRDefault="00C1686E" w:rsidP="004D3457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E56B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134" w:type="dxa"/>
          </w:tcPr>
          <w:p w:rsidR="00C1686E" w:rsidRPr="009E56BB" w:rsidRDefault="00C1686E" w:rsidP="004D3457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E56B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134" w:type="dxa"/>
          </w:tcPr>
          <w:p w:rsidR="00C1686E" w:rsidRPr="009E56BB" w:rsidRDefault="00C1686E" w:rsidP="004D3457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E56B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1686E" w:rsidTr="004D3457">
        <w:tc>
          <w:tcPr>
            <w:tcW w:w="405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92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AC7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เสวียน  คงจันทร์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</w:tc>
        <w:tc>
          <w:tcPr>
            <w:tcW w:w="2268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ผู้แทนศิษย์เก่า</w:t>
            </w:r>
          </w:p>
        </w:tc>
        <w:tc>
          <w:tcPr>
            <w:tcW w:w="1134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</w:tr>
      <w:tr w:rsidR="00C1686E" w:rsidTr="004D3457">
        <w:tc>
          <w:tcPr>
            <w:tcW w:w="405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92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นายวุฒิ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ศาลางาม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268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ผู้ใหญ่บ้านบ้านแคนดำ</w:t>
            </w:r>
          </w:p>
        </w:tc>
        <w:tc>
          <w:tcPr>
            <w:tcW w:w="1134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</w:tr>
      <w:tr w:rsidR="00C1686E" w:rsidTr="004D3457">
        <w:tc>
          <w:tcPr>
            <w:tcW w:w="405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92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ฐา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นิศร  จันทะคาม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268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ผู้ใหญ่บ้านบ้านโนนไร่</w:t>
            </w:r>
          </w:p>
        </w:tc>
        <w:tc>
          <w:tcPr>
            <w:tcW w:w="1134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1686E" w:rsidRDefault="00C1686E" w:rsidP="00C1686E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443883" w:rsidRDefault="00443883" w:rsidP="005E00E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43883" w:rsidRDefault="00443883" w:rsidP="005E00E3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3A1DCD" w:rsidRPr="00AC71AD" w:rsidRDefault="003A1DCD" w:rsidP="005E00E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E00E3" w:rsidRPr="00B44AC8" w:rsidRDefault="005E00E3">
      <w:pPr>
        <w:rPr>
          <w:rFonts w:ascii="TH SarabunPSK" w:hAnsi="TH SarabunPSK" w:cs="TH SarabunPSK" w:hint="cs"/>
          <w:sz w:val="32"/>
          <w:szCs w:val="32"/>
        </w:rPr>
      </w:pPr>
    </w:p>
    <w:sectPr w:rsidR="005E00E3" w:rsidRPr="00B44AC8" w:rsidSect="00BC236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AD"/>
    <w:rsid w:val="00097428"/>
    <w:rsid w:val="00171D46"/>
    <w:rsid w:val="003A1DCD"/>
    <w:rsid w:val="003B56F4"/>
    <w:rsid w:val="00443883"/>
    <w:rsid w:val="004509A1"/>
    <w:rsid w:val="004A1CBD"/>
    <w:rsid w:val="004E46CF"/>
    <w:rsid w:val="0057398C"/>
    <w:rsid w:val="005E00E3"/>
    <w:rsid w:val="005E5E55"/>
    <w:rsid w:val="00613980"/>
    <w:rsid w:val="006362EE"/>
    <w:rsid w:val="006E5038"/>
    <w:rsid w:val="006F7ACC"/>
    <w:rsid w:val="007613F6"/>
    <w:rsid w:val="0099585E"/>
    <w:rsid w:val="0099723D"/>
    <w:rsid w:val="009E56BB"/>
    <w:rsid w:val="00A816C9"/>
    <w:rsid w:val="00AC71AD"/>
    <w:rsid w:val="00AD241E"/>
    <w:rsid w:val="00AD25A9"/>
    <w:rsid w:val="00B3652E"/>
    <w:rsid w:val="00B44AC8"/>
    <w:rsid w:val="00BB2C02"/>
    <w:rsid w:val="00BC2360"/>
    <w:rsid w:val="00C016BA"/>
    <w:rsid w:val="00C1686E"/>
    <w:rsid w:val="00DE1D1D"/>
    <w:rsid w:val="00DF3EB8"/>
    <w:rsid w:val="00EC10C7"/>
    <w:rsid w:val="00EC39EA"/>
    <w:rsid w:val="00F0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55C31-7B6A-4D9B-87B0-20F24408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C71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C71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n">
    <w:name w:val="fn"/>
    <w:basedOn w:val="DefaultParagraphFont"/>
    <w:rsid w:val="00AC71AD"/>
  </w:style>
  <w:style w:type="character" w:customStyle="1" w:styleId="post-timestamp">
    <w:name w:val="post-timestamp"/>
    <w:basedOn w:val="DefaultParagraphFont"/>
    <w:rsid w:val="00AC71AD"/>
  </w:style>
  <w:style w:type="character" w:styleId="Hyperlink">
    <w:name w:val="Hyperlink"/>
    <w:basedOn w:val="DefaultParagraphFont"/>
    <w:uiPriority w:val="99"/>
    <w:semiHidden/>
    <w:unhideWhenUsed/>
    <w:rsid w:val="00AC71AD"/>
    <w:rPr>
      <w:color w:val="0000FF"/>
      <w:u w:val="single"/>
    </w:rPr>
  </w:style>
  <w:style w:type="paragraph" w:customStyle="1" w:styleId="comment-footer">
    <w:name w:val="comment-footer"/>
    <w:basedOn w:val="Normal"/>
    <w:rsid w:val="00AC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AC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C8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5E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7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6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72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4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3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7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66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26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8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665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198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455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819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9192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078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511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821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330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97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069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424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71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385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84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9934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3004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224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544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650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062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1363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7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818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028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992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2434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498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782346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566116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701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942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959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1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289167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933578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8982300">
                                                                      <w:marLeft w:val="14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858092">
                                                                      <w:marLeft w:val="14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0054694">
                                                                      <w:marLeft w:val="14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9143470">
                                                                      <w:marLeft w:val="14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7757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2510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680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66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894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8920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7376428">
                                                                      <w:marLeft w:val="14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224409">
                                                                      <w:marLeft w:val="14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3734662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404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9597577">
                                                                      <w:marLeft w:val="14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3468134">
                                                                      <w:marLeft w:val="14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445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538628">
                                                                      <w:marLeft w:val="141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8486404">
                                                                      <w:marLeft w:val="141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6193272">
                                                                      <w:marLeft w:val="-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781815">
                                                                      <w:marLeft w:val="141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2491996">
                                                                      <w:marLeft w:val="141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197397">
                                                                      <w:marLeft w:val="141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3347776">
                                                                      <w:marLeft w:val="141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244218">
                                                                      <w:marLeft w:val="141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868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724803">
                                                                      <w:marLeft w:val="14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6596618">
                                                                      <w:marLeft w:val="14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986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8439196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3184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510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2989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118917">
                                                                      <w:marLeft w:val="141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2994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604498">
                                                                      <w:marLeft w:val="993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650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5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5322407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96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3091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6973038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251939">
                                                                      <w:marLeft w:val="70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16479">
                                                                      <w:marLeft w:val="113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7224110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100429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8252718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305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1462142">
                                                                      <w:marLeft w:val="70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1330271">
                                                                      <w:marLeft w:val="149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1911463">
                                                                      <w:marLeft w:val="149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55998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4727864">
                                                                      <w:marLeft w:val="149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5981645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6404434">
                                                                      <w:marLeft w:val="149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7850829">
                                                                      <w:marLeft w:val="149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463881">
                                                                      <w:marLeft w:val="113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345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67319">
                                                                      <w:marLeft w:val="113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561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6252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3333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71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340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64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325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781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951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17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268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052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2200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31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465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907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386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38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18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4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69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39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90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44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64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55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3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9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45778-52FD-4D56-B12E-95813A74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20</cp:revision>
  <cp:lastPrinted>2017-05-22T07:45:00Z</cp:lastPrinted>
  <dcterms:created xsi:type="dcterms:W3CDTF">2017-05-22T05:20:00Z</dcterms:created>
  <dcterms:modified xsi:type="dcterms:W3CDTF">2017-05-22T07:48:00Z</dcterms:modified>
</cp:coreProperties>
</file>